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61D65" w14:textId="2739EFF8" w:rsidR="007D1C88" w:rsidRPr="001376DF" w:rsidRDefault="007D1C88" w:rsidP="007D1C88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79572809"/>
      <w:r w:rsidRPr="001376DF">
        <w:rPr>
          <w:rFonts w:ascii="Arial" w:hAnsi="Arial" w:cs="Arial"/>
          <w:b/>
          <w:bCs/>
          <w:color w:val="000000"/>
          <w:sz w:val="20"/>
          <w:szCs w:val="20"/>
        </w:rPr>
        <w:t>DOST</w:t>
      </w:r>
      <w:r w:rsidR="001376DF">
        <w:rPr>
          <w:rFonts w:ascii="Arial" w:hAnsi="Arial" w:cs="Arial"/>
          <w:b/>
          <w:bCs/>
          <w:color w:val="000000"/>
          <w:sz w:val="20"/>
          <w:szCs w:val="20"/>
        </w:rPr>
        <w:t>-GIA</w:t>
      </w:r>
      <w:r w:rsidRPr="001376DF">
        <w:rPr>
          <w:rFonts w:ascii="Arial" w:hAnsi="Arial" w:cs="Arial"/>
          <w:b/>
          <w:bCs/>
          <w:color w:val="000000"/>
          <w:sz w:val="20"/>
          <w:szCs w:val="20"/>
        </w:rPr>
        <w:t xml:space="preserve"> Form </w:t>
      </w:r>
      <w:r w:rsidR="000A2131" w:rsidRPr="001376DF">
        <w:rPr>
          <w:rFonts w:ascii="Arial" w:hAnsi="Arial" w:cs="Arial"/>
          <w:b/>
          <w:bCs/>
          <w:sz w:val="20"/>
          <w:szCs w:val="20"/>
        </w:rPr>
        <w:t>7</w:t>
      </w:r>
    </w:p>
    <w:p w14:paraId="68F0EA9D" w14:textId="6C3DE542" w:rsidR="007D6CFD" w:rsidRDefault="007D6CFD" w:rsidP="001376DF">
      <w:pPr>
        <w:ind w:right="-18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CLEARANCE FOR PROJECT LEADER</w:t>
      </w:r>
      <w:r w:rsidR="001376DF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WITH PREVIOUSLY FUNDED PROJECT/S </w:t>
      </w:r>
    </w:p>
    <w:p w14:paraId="3B4EBAD5" w14:textId="77777777" w:rsidR="007D1C88" w:rsidRPr="007D1C88" w:rsidRDefault="007D1C88" w:rsidP="007D1C88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18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6"/>
        <w:gridCol w:w="4881"/>
      </w:tblGrid>
      <w:tr w:rsidR="0091402D" w:rsidRPr="00F15F38" w14:paraId="6CEAC838" w14:textId="77777777" w:rsidTr="00A844BF">
        <w:trPr>
          <w:trHeight w:val="264"/>
        </w:trPr>
        <w:tc>
          <w:tcPr>
            <w:tcW w:w="5000" w:type="pct"/>
            <w:gridSpan w:val="2"/>
            <w:noWrap/>
            <w:hideMark/>
          </w:tcPr>
          <w:p w14:paraId="566256EB" w14:textId="77777777" w:rsidR="0091402D" w:rsidRPr="00F15F38" w:rsidRDefault="0091402D" w:rsidP="0034773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(1) Program Title (Project No.):</w:t>
            </w:r>
          </w:p>
          <w:p w14:paraId="15AD5189" w14:textId="77777777" w:rsidR="0091402D" w:rsidRPr="00F15F38" w:rsidRDefault="0091402D" w:rsidP="00347738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color w:val="000000"/>
                <w:sz w:val="22"/>
                <w:szCs w:val="22"/>
                <w:lang w:val="en-PH" w:eastAsia="en-PH"/>
              </w:rPr>
              <w:t xml:space="preserve">     Project Title:</w:t>
            </w:r>
          </w:p>
          <w:p w14:paraId="351DB848" w14:textId="77777777" w:rsidR="0091402D" w:rsidRPr="00F15F38" w:rsidRDefault="0091402D" w:rsidP="00347738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color w:val="000000"/>
                <w:sz w:val="22"/>
                <w:szCs w:val="22"/>
                <w:lang w:val="en-PH" w:eastAsia="en-PH"/>
              </w:rPr>
              <w:t xml:space="preserve">     Project Leader:</w:t>
            </w:r>
          </w:p>
          <w:p w14:paraId="50336EE2" w14:textId="77777777" w:rsidR="0091402D" w:rsidRPr="00F15F38" w:rsidRDefault="0091402D" w:rsidP="00347738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color w:val="000000"/>
                <w:sz w:val="22"/>
                <w:szCs w:val="22"/>
                <w:lang w:val="en-PH" w:eastAsia="en-PH"/>
              </w:rPr>
              <w:t xml:space="preserve">     Address/Telephone/Fax/Email:</w:t>
            </w:r>
          </w:p>
          <w:p w14:paraId="6031ADF0" w14:textId="77777777" w:rsidR="0091402D" w:rsidRPr="00F15F38" w:rsidRDefault="0091402D" w:rsidP="00347738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en-PH" w:eastAsia="en-PH"/>
              </w:rPr>
            </w:pPr>
          </w:p>
        </w:tc>
      </w:tr>
      <w:tr w:rsidR="0091402D" w:rsidRPr="00F15F38" w14:paraId="30ACE962" w14:textId="77777777" w:rsidTr="008A3BEA">
        <w:trPr>
          <w:trHeight w:val="257"/>
        </w:trPr>
        <w:tc>
          <w:tcPr>
            <w:tcW w:w="5000" w:type="pct"/>
            <w:gridSpan w:val="2"/>
            <w:noWrap/>
            <w:vAlign w:val="bottom"/>
            <w:hideMark/>
          </w:tcPr>
          <w:p w14:paraId="06100C1A" w14:textId="77777777" w:rsidR="0091402D" w:rsidRPr="00F15F38" w:rsidRDefault="0091402D" w:rsidP="0034773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(2) Implementing Agency:</w:t>
            </w:r>
          </w:p>
        </w:tc>
      </w:tr>
      <w:tr w:rsidR="0091402D" w:rsidRPr="00F15F38" w14:paraId="402B6302" w14:textId="77777777" w:rsidTr="00A844BF">
        <w:trPr>
          <w:trHeight w:val="342"/>
        </w:trPr>
        <w:tc>
          <w:tcPr>
            <w:tcW w:w="5000" w:type="pct"/>
            <w:gridSpan w:val="2"/>
            <w:noWrap/>
            <w:vAlign w:val="bottom"/>
          </w:tcPr>
          <w:p w14:paraId="74822752" w14:textId="77777777" w:rsidR="0091402D" w:rsidRPr="00F15F38" w:rsidRDefault="0091402D" w:rsidP="0034773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(3) Monitoring Agency:</w:t>
            </w:r>
          </w:p>
        </w:tc>
      </w:tr>
      <w:tr w:rsidR="0091402D" w:rsidRPr="00F15F38" w14:paraId="3B236BB6" w14:textId="77777777" w:rsidTr="00A844BF">
        <w:trPr>
          <w:trHeight w:val="264"/>
        </w:trPr>
        <w:tc>
          <w:tcPr>
            <w:tcW w:w="5000" w:type="pct"/>
            <w:gridSpan w:val="2"/>
            <w:noWrap/>
            <w:hideMark/>
          </w:tcPr>
          <w:p w14:paraId="5B82250F" w14:textId="77777777" w:rsidR="0091402D" w:rsidRPr="00F15F38" w:rsidRDefault="0091402D" w:rsidP="0034773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(4) Site/s of Implementation (Barangay / Municipality / District / Province / Region / Country)</w:t>
            </w:r>
          </w:p>
          <w:p w14:paraId="2AD4886B" w14:textId="77777777" w:rsidR="0091402D" w:rsidRPr="00E60B92" w:rsidRDefault="0091402D" w:rsidP="0034773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     Base Station: </w:t>
            </w:r>
            <w:r w:rsidRPr="00E60B9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_____________________</w:t>
            </w:r>
          </w:p>
          <w:p w14:paraId="36822DCA" w14:textId="77777777" w:rsidR="0091402D" w:rsidRPr="00F15F38" w:rsidRDefault="0091402D" w:rsidP="0034773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E60B9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     Site/s of Implementation: ___________</w:t>
            </w:r>
          </w:p>
        </w:tc>
      </w:tr>
      <w:tr w:rsidR="0091402D" w:rsidRPr="00F15F38" w14:paraId="63029AED" w14:textId="77777777" w:rsidTr="00A844BF">
        <w:trPr>
          <w:trHeight w:val="264"/>
        </w:trPr>
        <w:tc>
          <w:tcPr>
            <w:tcW w:w="2392" w:type="pct"/>
            <w:noWrap/>
            <w:hideMark/>
          </w:tcPr>
          <w:p w14:paraId="58E7E9FA" w14:textId="77777777" w:rsidR="0091402D" w:rsidRPr="00F15F38" w:rsidRDefault="0091402D" w:rsidP="00347738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  <w:t>(5) Project Duration (number of months)</w:t>
            </w:r>
          </w:p>
          <w:p w14:paraId="5407F2E3" w14:textId="77777777" w:rsidR="00B33FE2" w:rsidRDefault="00E60B92" w:rsidP="00347738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  <w:t xml:space="preserve"> </w:t>
            </w:r>
            <w:r w:rsidR="0091402D" w:rsidRPr="00F15F38"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  <w:t xml:space="preserve">Original:                       </w:t>
            </w:r>
          </w:p>
          <w:p w14:paraId="4FFDCADA" w14:textId="77777777" w:rsidR="00B33FE2" w:rsidRDefault="0091402D" w:rsidP="00347738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  <w:t xml:space="preserve"> Project Start Date:                                                    </w:t>
            </w:r>
          </w:p>
          <w:p w14:paraId="565BE59C" w14:textId="77777777" w:rsidR="0091402D" w:rsidRPr="00F15F38" w:rsidRDefault="0091402D" w:rsidP="00347738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  <w:t xml:space="preserve"> Project End Date</w:t>
            </w:r>
            <w:r w:rsidR="00FA2089"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  <w:t>:</w:t>
            </w:r>
          </w:p>
          <w:p w14:paraId="1E847867" w14:textId="77777777" w:rsidR="0091402D" w:rsidRPr="00F15F38" w:rsidRDefault="0091402D" w:rsidP="00347738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</w:p>
        </w:tc>
        <w:tc>
          <w:tcPr>
            <w:tcW w:w="2608" w:type="pct"/>
            <w:noWrap/>
            <w:hideMark/>
          </w:tcPr>
          <w:p w14:paraId="5B0BBC04" w14:textId="77777777" w:rsidR="00E60B92" w:rsidRDefault="0091402D" w:rsidP="00347738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  <w:t xml:space="preserve">Revised (if applicable):                  </w:t>
            </w:r>
          </w:p>
          <w:p w14:paraId="5B009009" w14:textId="77777777" w:rsidR="00FA2089" w:rsidRDefault="00FA2089" w:rsidP="00347738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</w:p>
          <w:p w14:paraId="3FA27D1D" w14:textId="77777777" w:rsidR="00E60B92" w:rsidRDefault="0091402D" w:rsidP="00347738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  <w:t xml:space="preserve">Project Start Date:                                                               </w:t>
            </w:r>
          </w:p>
          <w:p w14:paraId="57A6A530" w14:textId="77777777" w:rsidR="0091402D" w:rsidRPr="00F15F38" w:rsidRDefault="0091402D" w:rsidP="00347738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  <w:t>Project End Date:</w:t>
            </w:r>
          </w:p>
          <w:p w14:paraId="2F1C129B" w14:textId="77777777" w:rsidR="0091402D" w:rsidRPr="00F15F38" w:rsidRDefault="0091402D" w:rsidP="00347738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</w:p>
        </w:tc>
      </w:tr>
      <w:tr w:rsidR="0091402D" w:rsidRPr="00F15F38" w14:paraId="644889C5" w14:textId="77777777" w:rsidTr="00A844BF">
        <w:trPr>
          <w:trHeight w:val="264"/>
        </w:trPr>
        <w:tc>
          <w:tcPr>
            <w:tcW w:w="5000" w:type="pct"/>
            <w:gridSpan w:val="2"/>
            <w:noWrap/>
            <w:vAlign w:val="bottom"/>
            <w:hideMark/>
          </w:tcPr>
          <w:p w14:paraId="75FE4F09" w14:textId="77777777" w:rsidR="00A844BF" w:rsidRPr="00F15F38" w:rsidRDefault="0091402D" w:rsidP="0034773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F15F3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(6) Amount of Grant (TOTAL Release)</w:t>
            </w:r>
          </w:p>
          <w:p w14:paraId="382AFD69" w14:textId="77777777" w:rsidR="0091402D" w:rsidRPr="00F15F38" w:rsidRDefault="0091402D" w:rsidP="0034773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</w:p>
        </w:tc>
      </w:tr>
    </w:tbl>
    <w:p w14:paraId="4DDA4898" w14:textId="77777777" w:rsidR="00A844BF" w:rsidRDefault="00A844BF" w:rsidP="0091402D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A844BF" w14:paraId="25D1D5B4" w14:textId="77777777" w:rsidTr="008A3BEA">
        <w:trPr>
          <w:trHeight w:val="4034"/>
        </w:trPr>
        <w:tc>
          <w:tcPr>
            <w:tcW w:w="9356" w:type="dxa"/>
          </w:tcPr>
          <w:p w14:paraId="436DB3B8" w14:textId="77777777" w:rsidR="00A844BF" w:rsidRDefault="00A844BF" w:rsidP="00A844B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CHECKLIST OF TERMINAL REQUIREMENTS FOR CLEARANCE:</w:t>
            </w:r>
          </w:p>
          <w:p w14:paraId="62948391" w14:textId="77777777" w:rsidR="00A844BF" w:rsidRPr="00A844BF" w:rsidRDefault="00A844BF" w:rsidP="00A844B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</w:p>
          <w:p w14:paraId="768836D3" w14:textId="354D942F" w:rsidR="00A844BF" w:rsidRPr="00A844BF" w:rsidRDefault="00A844BF" w:rsidP="00A844B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___ (1) </w:t>
            </w:r>
            <w:r w:rsidR="00EF13F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Executive Summary of Terminal Technical </w:t>
            </w: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Accomplishment Report</w:t>
            </w:r>
          </w:p>
          <w:p w14:paraId="62AC4518" w14:textId="0ECC3806" w:rsidR="00A844BF" w:rsidRPr="00A844BF" w:rsidRDefault="00A844BF" w:rsidP="00A844B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___ (2)</w:t>
            </w:r>
            <w:r w:rsidR="00EF13F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 </w:t>
            </w: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Terminal Financial Report (FR) </w:t>
            </w:r>
          </w:p>
          <w:p w14:paraId="08A763AC" w14:textId="42209035" w:rsidR="00A844BF" w:rsidRPr="00A844BF" w:rsidRDefault="00A844BF" w:rsidP="00A844B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___ (3) Report of Disbursement (ROD) and Report of Checks Issued</w:t>
            </w:r>
            <w:r w:rsidR="0075509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 </w:t>
            </w: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(RCI) </w:t>
            </w:r>
          </w:p>
          <w:p w14:paraId="18A76413" w14:textId="510B97CF" w:rsidR="00A844BF" w:rsidRPr="00A844BF" w:rsidRDefault="00A844BF" w:rsidP="00A844B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___ (4) List of Equipment Purchased (LEP) </w:t>
            </w:r>
          </w:p>
          <w:p w14:paraId="68B6F548" w14:textId="77777777" w:rsidR="00A844BF" w:rsidRPr="00A844BF" w:rsidRDefault="00A844BF" w:rsidP="00A844B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___ (5) Property Acknowledgement Receipt (PAR) </w:t>
            </w:r>
          </w:p>
          <w:p w14:paraId="4DECB6D4" w14:textId="77777777" w:rsidR="00A844BF" w:rsidRPr="00A844BF" w:rsidRDefault="00A844BF" w:rsidP="00A844B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___ (6) Journal Entry Voucher (JEV) relative to the equipment purchased</w:t>
            </w:r>
          </w:p>
          <w:p w14:paraId="0D2EBD88" w14:textId="0A2C3F9C" w:rsidR="00A844BF" w:rsidRPr="00A844BF" w:rsidRDefault="00A844BF" w:rsidP="00A844B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___ (7) List of Personnel Involved </w:t>
            </w:r>
          </w:p>
          <w:p w14:paraId="5529CE11" w14:textId="565E17F8" w:rsidR="00A844BF" w:rsidRDefault="00A844BF" w:rsidP="00A844B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___ (8) Publishable or pre-print manuscript, as may be applicable  </w:t>
            </w:r>
          </w:p>
          <w:p w14:paraId="67482DE9" w14:textId="2CF970A0" w:rsidR="00755097" w:rsidRDefault="00F0231D" w:rsidP="00A844B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___ (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9</w:t>
            </w: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Appraisal/Assessment Report</w:t>
            </w:r>
            <w:r w:rsidR="0099780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 c/o the Monitoring Agency </w:t>
            </w:r>
          </w:p>
          <w:p w14:paraId="2861EF6B" w14:textId="77777777" w:rsidR="00755097" w:rsidRDefault="00F0231D" w:rsidP="00755097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___ (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10</w:t>
            </w: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Official Receipt/Validated LDDAP-ADA/Deposit Slip for reversion o</w:t>
            </w:r>
            <w:r w:rsidR="0075509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f</w:t>
            </w:r>
          </w:p>
          <w:p w14:paraId="3FD33CD7" w14:textId="21AE77A2" w:rsidR="008A3BEA" w:rsidRPr="008A3BEA" w:rsidRDefault="00755097" w:rsidP="00C41F0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               </w:t>
            </w:r>
            <w:r w:rsidR="00F0231D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Unexpended Balance</w:t>
            </w:r>
          </w:p>
        </w:tc>
      </w:tr>
    </w:tbl>
    <w:p w14:paraId="7E002CCF" w14:textId="77777777" w:rsidR="00A844BF" w:rsidRDefault="00A844BF" w:rsidP="0091402D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A844BF" w14:paraId="5166A616" w14:textId="77777777" w:rsidTr="00A844BF">
        <w:tc>
          <w:tcPr>
            <w:tcW w:w="9356" w:type="dxa"/>
          </w:tcPr>
          <w:p w14:paraId="7F1D348C" w14:textId="31075C9A" w:rsidR="00A844BF" w:rsidRPr="001376DF" w:rsidRDefault="00A844BF" w:rsidP="0034773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844BF">
              <w:rPr>
                <w:rFonts w:ascii="Arial" w:hAnsi="Arial" w:cs="Arial"/>
                <w:b/>
                <w:sz w:val="22"/>
                <w:szCs w:val="22"/>
              </w:rPr>
              <w:t>ADDITIONAL REQUIREMENTS FOR:</w:t>
            </w:r>
          </w:p>
          <w:p w14:paraId="1E75D03A" w14:textId="5BE13638" w:rsidR="00A844BF" w:rsidRPr="00A844BF" w:rsidRDefault="00792954" w:rsidP="0034773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PH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PH"/>
              </w:rPr>
              <w:t>CIVIL SOCIETY ORGANIZATIONS (CSOs)</w:t>
            </w:r>
            <w:r w:rsidR="00A844BF"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PH"/>
              </w:rPr>
              <w:t xml:space="preserve"> OR PRIVATELY-OWNED INSTITUTIONS</w:t>
            </w:r>
          </w:p>
          <w:p w14:paraId="28C2142B" w14:textId="3DDAD431" w:rsidR="00A844BF" w:rsidRDefault="00A844BF" w:rsidP="00347738">
            <w:pPr>
              <w:ind w:left="744" w:hanging="709"/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</w:pPr>
            <w:r w:rsidRPr="00F15F38"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>___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 xml:space="preserve"> (1) </w:t>
            </w:r>
            <w:r w:rsidRPr="00F15F38"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>Fund utilization report indicating the summary of expenses</w:t>
            </w:r>
          </w:p>
          <w:p w14:paraId="388C79F5" w14:textId="77777777" w:rsidR="00A844BF" w:rsidRPr="00F15F38" w:rsidRDefault="00A844BF" w:rsidP="00347738">
            <w:pPr>
              <w:ind w:left="744" w:hanging="709"/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 xml:space="preserve">___ (2) </w:t>
            </w:r>
            <w:r w:rsidRPr="00F15F38"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>Pictures of implemented projects, as may be applicable</w:t>
            </w:r>
          </w:p>
          <w:p w14:paraId="002F78A9" w14:textId="343A69C0" w:rsidR="00A844BF" w:rsidRPr="00F15F38" w:rsidRDefault="00A844BF" w:rsidP="001376DF">
            <w:pPr>
              <w:ind w:left="744" w:right="-396" w:hanging="709"/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 xml:space="preserve">___ (3) </w:t>
            </w:r>
            <w:r w:rsidRPr="00F15F38"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>Inspection report and certificate of project completion issued by the monitoring</w:t>
            </w:r>
            <w:r w:rsidR="001376DF"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 xml:space="preserve"> </w:t>
            </w:r>
            <w:r w:rsidRPr="00F15F38"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>agency</w:t>
            </w:r>
          </w:p>
          <w:p w14:paraId="54B44EB6" w14:textId="77451DCF" w:rsidR="00A844BF" w:rsidRDefault="00A844BF" w:rsidP="00F86CAB">
            <w:pPr>
              <w:ind w:left="744" w:hanging="709"/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</w:pPr>
            <w:r w:rsidRPr="00F15F38"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>___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 xml:space="preserve"> (4)</w:t>
            </w:r>
            <w:r w:rsidRPr="00F15F38"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 xml:space="preserve"> List of beneficiaries with their signatures signifying their acceptance/acknowledgment of the project/funds/goods/services received, as may be applicable</w:t>
            </w:r>
          </w:p>
          <w:p w14:paraId="60F0B1A8" w14:textId="77777777" w:rsidR="00F86CAB" w:rsidRPr="00F86CAB" w:rsidRDefault="00F86CAB" w:rsidP="00F86CAB">
            <w:pPr>
              <w:ind w:left="744" w:hanging="709"/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</w:pPr>
          </w:p>
          <w:p w14:paraId="243C8385" w14:textId="77777777" w:rsidR="00A844BF" w:rsidRPr="00A844BF" w:rsidRDefault="00A844BF" w:rsidP="0034773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A844B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MULTI-YEAR PROGRAMS/PROJECTS</w:t>
            </w:r>
          </w:p>
          <w:p w14:paraId="52BB4932" w14:textId="3A125DC9" w:rsidR="001376DF" w:rsidRDefault="00F86CAB" w:rsidP="00347738">
            <w:pPr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</w:pPr>
            <w:r w:rsidRPr="00F15F38"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>___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 xml:space="preserve"> </w:t>
            </w:r>
            <w:r w:rsidR="00A844BF">
              <w:rPr>
                <w:rFonts w:ascii="Arial" w:hAnsi="Arial" w:cs="Arial"/>
                <w:bCs/>
                <w:color w:val="000000"/>
                <w:sz w:val="22"/>
                <w:szCs w:val="22"/>
                <w:lang w:val="en-PH" w:eastAsia="en-PH"/>
              </w:rPr>
              <w:t>(1)</w:t>
            </w:r>
            <w:r w:rsidR="00A844BF" w:rsidRPr="00F15F38"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  <w:t xml:space="preserve"> Technical and Financial Clearance from year/s of previous implementation</w:t>
            </w:r>
          </w:p>
          <w:p w14:paraId="2EF6E973" w14:textId="1BED3CE0" w:rsidR="00F86CAB" w:rsidRPr="008A3BEA" w:rsidRDefault="00F86CAB" w:rsidP="00347738">
            <w:pPr>
              <w:rPr>
                <w:rFonts w:ascii="Arial" w:hAnsi="Arial" w:cs="Arial"/>
                <w:bCs/>
                <w:color w:val="000000"/>
                <w:sz w:val="22"/>
                <w:szCs w:val="22"/>
                <w:lang w:eastAsia="en-PH"/>
              </w:rPr>
            </w:pPr>
          </w:p>
        </w:tc>
      </w:tr>
    </w:tbl>
    <w:p w14:paraId="69FE7481" w14:textId="77777777" w:rsidR="0012667B" w:rsidRPr="0012667B" w:rsidRDefault="0012667B" w:rsidP="0012667B">
      <w:pPr>
        <w:rPr>
          <w:rFonts w:ascii="Arial" w:hAnsi="Arial" w:cs="Arial"/>
          <w:sz w:val="22"/>
          <w:szCs w:val="22"/>
          <w:lang w:eastAsia="en-PH"/>
        </w:rPr>
        <w:sectPr w:rsidR="0012667B" w:rsidRPr="0012667B" w:rsidSect="001376D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440" w:bottom="993" w:left="1440" w:header="397" w:footer="397" w:gutter="0"/>
          <w:cols w:space="708"/>
          <w:titlePg/>
          <w:docGrid w:linePitch="360"/>
        </w:sectPr>
      </w:pPr>
    </w:p>
    <w:p w14:paraId="61C862E3" w14:textId="77777777" w:rsidR="0012667B" w:rsidRPr="0012667B" w:rsidRDefault="0012667B" w:rsidP="0012667B">
      <w:pPr>
        <w:rPr>
          <w:rFonts w:ascii="Arial" w:hAnsi="Arial" w:cs="Arial"/>
          <w:sz w:val="22"/>
          <w:szCs w:val="22"/>
          <w:lang w:eastAsia="en-PH"/>
        </w:rPr>
        <w:sectPr w:rsidR="0012667B" w:rsidRPr="0012667B" w:rsidSect="00FA2089">
          <w:type w:val="continuous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5F867920" w14:textId="77777777" w:rsidR="0091402D" w:rsidRDefault="0091402D" w:rsidP="0091402D">
      <w:pPr>
        <w:rPr>
          <w:rFonts w:ascii="Arial" w:hAnsi="Arial" w:cs="Arial"/>
          <w:bCs/>
          <w:color w:val="000000"/>
          <w:sz w:val="22"/>
          <w:szCs w:val="22"/>
          <w:lang w:val="en-PH" w:eastAsia="en-PH"/>
        </w:rPr>
        <w:sectPr w:rsidR="0091402D" w:rsidSect="00FA2089">
          <w:type w:val="continuous"/>
          <w:pgSz w:w="11906" w:h="16838" w:code="9"/>
          <w:pgMar w:top="1440" w:right="1440" w:bottom="1440" w:left="1440" w:header="708" w:footer="708" w:gutter="0"/>
          <w:cols w:num="2" w:space="708"/>
          <w:docGrid w:linePitch="360"/>
        </w:sectPr>
      </w:pPr>
    </w:p>
    <w:p w14:paraId="44E1B896" w14:textId="77777777" w:rsidR="0091402D" w:rsidRDefault="0091402D" w:rsidP="0091402D">
      <w:pPr>
        <w:rPr>
          <w:rFonts w:ascii="Arial" w:hAnsi="Arial" w:cs="Arial"/>
          <w:b/>
          <w:bCs/>
          <w:i/>
          <w:color w:val="000000"/>
          <w:sz w:val="22"/>
          <w:szCs w:val="22"/>
          <w:lang w:val="en-PH" w:eastAsia="en-PH"/>
        </w:rPr>
      </w:pPr>
      <w:r w:rsidRPr="00245FB3">
        <w:rPr>
          <w:rFonts w:ascii="Arial" w:hAnsi="Arial" w:cs="Arial"/>
          <w:b/>
          <w:bCs/>
          <w:i/>
          <w:color w:val="000000"/>
          <w:sz w:val="22"/>
          <w:szCs w:val="22"/>
          <w:lang w:val="en-PH" w:eastAsia="en-PH"/>
        </w:rPr>
        <w:lastRenderedPageBreak/>
        <w:t>CLEARED FROM ALL TECHNICAL AND FINANCIAL OBLIGATIONS AS SHOWN ABOVE:</w:t>
      </w:r>
    </w:p>
    <w:p w14:paraId="227324EA" w14:textId="77777777" w:rsidR="00CB164A" w:rsidRDefault="00CB164A" w:rsidP="0091402D">
      <w:pPr>
        <w:rPr>
          <w:rFonts w:ascii="Arial" w:hAnsi="Arial" w:cs="Arial"/>
          <w:b/>
          <w:bCs/>
          <w:i/>
          <w:color w:val="000000"/>
          <w:sz w:val="22"/>
          <w:szCs w:val="22"/>
          <w:lang w:val="en-PH" w:eastAsia="en-PH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96"/>
        <w:gridCol w:w="2694"/>
        <w:gridCol w:w="2849"/>
        <w:gridCol w:w="1828"/>
      </w:tblGrid>
      <w:tr w:rsidR="00CB164A" w14:paraId="0DC4976D" w14:textId="77777777" w:rsidTr="00CB164A">
        <w:tc>
          <w:tcPr>
            <w:tcW w:w="1696" w:type="dxa"/>
          </w:tcPr>
          <w:p w14:paraId="365BF75B" w14:textId="77777777" w:rsidR="00CB164A" w:rsidRPr="00CB164A" w:rsidRDefault="00CB164A" w:rsidP="00CB164A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COMPONENT</w:t>
            </w:r>
          </w:p>
        </w:tc>
        <w:tc>
          <w:tcPr>
            <w:tcW w:w="2694" w:type="dxa"/>
          </w:tcPr>
          <w:p w14:paraId="7B66D9D4" w14:textId="77777777" w:rsidR="00C41F0E" w:rsidRDefault="00CB164A" w:rsidP="00CB164A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 xml:space="preserve">PREPARED AND CHECKED BY </w:t>
            </w:r>
          </w:p>
          <w:p w14:paraId="012D2971" w14:textId="30A314EF" w:rsidR="00CB164A" w:rsidRPr="00CB164A" w:rsidRDefault="00CB164A" w:rsidP="00CB164A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STAFF-IN-CHARGE</w:t>
            </w:r>
          </w:p>
        </w:tc>
        <w:tc>
          <w:tcPr>
            <w:tcW w:w="2849" w:type="dxa"/>
          </w:tcPr>
          <w:p w14:paraId="3C9B7D30" w14:textId="77777777" w:rsidR="00CB164A" w:rsidRPr="00CB164A" w:rsidRDefault="00CB164A" w:rsidP="00CB164A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ATTESTED AND ENDORSED FOR CLEARANCE FROM OBLIGATIONS</w:t>
            </w:r>
          </w:p>
        </w:tc>
        <w:tc>
          <w:tcPr>
            <w:tcW w:w="1828" w:type="dxa"/>
          </w:tcPr>
          <w:p w14:paraId="341E6990" w14:textId="77777777" w:rsidR="00CB164A" w:rsidRPr="00CB164A" w:rsidRDefault="00CB164A" w:rsidP="00CB164A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CB164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DATE</w:t>
            </w:r>
          </w:p>
        </w:tc>
      </w:tr>
      <w:tr w:rsidR="00CB164A" w14:paraId="4112796E" w14:textId="77777777" w:rsidTr="00CB164A">
        <w:tc>
          <w:tcPr>
            <w:tcW w:w="1696" w:type="dxa"/>
          </w:tcPr>
          <w:p w14:paraId="49F1E978" w14:textId="77777777" w:rsidR="00CB164A" w:rsidRPr="00CB164A" w:rsidRDefault="00CB164A" w:rsidP="0091402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CB164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TECHNICAL</w:t>
            </w:r>
          </w:p>
        </w:tc>
        <w:tc>
          <w:tcPr>
            <w:tcW w:w="2694" w:type="dxa"/>
          </w:tcPr>
          <w:p w14:paraId="60967543" w14:textId="77777777" w:rsidR="00CB164A" w:rsidRDefault="00CB164A" w:rsidP="0091402D">
            <w:pPr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  <w:lang w:val="en-PH" w:eastAsia="en-PH"/>
              </w:rPr>
            </w:pPr>
          </w:p>
          <w:p w14:paraId="071D6EEC" w14:textId="77777777" w:rsidR="00CB164A" w:rsidRDefault="00CB164A" w:rsidP="0091402D">
            <w:pPr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  <w:lang w:val="en-PH" w:eastAsia="en-PH"/>
              </w:rPr>
            </w:pPr>
          </w:p>
          <w:p w14:paraId="0F351693" w14:textId="77777777" w:rsidR="00CB164A" w:rsidRDefault="00CB164A" w:rsidP="0091402D">
            <w:pPr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  <w:lang w:val="en-PH" w:eastAsia="en-PH"/>
              </w:rPr>
            </w:pPr>
          </w:p>
          <w:p w14:paraId="02AFB9C8" w14:textId="77777777" w:rsidR="00CB164A" w:rsidRDefault="00CB164A" w:rsidP="0091402D">
            <w:pPr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  <w:lang w:val="en-PH" w:eastAsia="en-PH"/>
              </w:rPr>
            </w:pPr>
          </w:p>
        </w:tc>
        <w:tc>
          <w:tcPr>
            <w:tcW w:w="2849" w:type="dxa"/>
          </w:tcPr>
          <w:p w14:paraId="39D1DD1E" w14:textId="77777777" w:rsidR="00CB164A" w:rsidRPr="005E20AC" w:rsidRDefault="00CB164A" w:rsidP="0091402D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</w:p>
          <w:p w14:paraId="3DCBB1F1" w14:textId="77777777" w:rsidR="00BB0774" w:rsidRPr="005E20AC" w:rsidRDefault="00BB0774" w:rsidP="0091402D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</w:p>
          <w:p w14:paraId="38FC26C3" w14:textId="1D083922" w:rsidR="00BB0774" w:rsidRPr="005E20AC" w:rsidRDefault="00FB3A02" w:rsidP="00FB3A02">
            <w:pPr>
              <w:jc w:val="center"/>
              <w:rPr>
                <w:rFonts w:ascii="Arial" w:hAnsi="Arial" w:cs="Arial"/>
                <w:bCs/>
                <w:sz w:val="22"/>
                <w:szCs w:val="22"/>
                <w:u w:val="single"/>
                <w:lang w:val="en-PH" w:eastAsia="en-PH"/>
              </w:rPr>
            </w:pPr>
            <w:r w:rsidRPr="005E20AC">
              <w:rPr>
                <w:rFonts w:ascii="Arial" w:hAnsi="Arial" w:cs="Arial"/>
                <w:bCs/>
                <w:sz w:val="22"/>
                <w:szCs w:val="22"/>
                <w:u w:val="single"/>
                <w:lang w:val="en-PH" w:eastAsia="en-PH"/>
              </w:rPr>
              <w:t>_____________________</w:t>
            </w:r>
          </w:p>
          <w:p w14:paraId="2A76DFDC" w14:textId="46519292" w:rsidR="00BB0774" w:rsidRPr="005E20AC" w:rsidRDefault="00BB0774" w:rsidP="00BB077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PH" w:eastAsia="en-PH"/>
              </w:rPr>
            </w:pPr>
            <w:r w:rsidRPr="005E20AC">
              <w:rPr>
                <w:rFonts w:ascii="Arial" w:hAnsi="Arial" w:cs="Arial"/>
                <w:bCs/>
                <w:sz w:val="22"/>
                <w:szCs w:val="22"/>
                <w:lang w:val="en-PH" w:eastAsia="en-PH"/>
              </w:rPr>
              <w:t>Division Chief</w:t>
            </w:r>
          </w:p>
        </w:tc>
        <w:tc>
          <w:tcPr>
            <w:tcW w:w="1828" w:type="dxa"/>
          </w:tcPr>
          <w:p w14:paraId="2D76C93A" w14:textId="77777777" w:rsidR="00CB164A" w:rsidRDefault="00CB164A" w:rsidP="0091402D">
            <w:pPr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  <w:lang w:val="en-PH" w:eastAsia="en-PH"/>
              </w:rPr>
            </w:pPr>
          </w:p>
        </w:tc>
      </w:tr>
      <w:tr w:rsidR="00CB164A" w14:paraId="7EADD584" w14:textId="77777777" w:rsidTr="00CB164A">
        <w:tc>
          <w:tcPr>
            <w:tcW w:w="1696" w:type="dxa"/>
          </w:tcPr>
          <w:p w14:paraId="7CC9561C" w14:textId="77777777" w:rsidR="00CB164A" w:rsidRPr="00CB164A" w:rsidRDefault="00CB164A" w:rsidP="0091402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</w:pPr>
            <w:r w:rsidRPr="00CB164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PH" w:eastAsia="en-PH"/>
              </w:rPr>
              <w:t>FINANCIAL</w:t>
            </w:r>
          </w:p>
        </w:tc>
        <w:tc>
          <w:tcPr>
            <w:tcW w:w="2694" w:type="dxa"/>
          </w:tcPr>
          <w:p w14:paraId="52F9789E" w14:textId="77777777" w:rsidR="00CB164A" w:rsidRDefault="00CB164A" w:rsidP="0091402D">
            <w:pPr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  <w:lang w:val="en-PH" w:eastAsia="en-PH"/>
              </w:rPr>
            </w:pPr>
          </w:p>
          <w:p w14:paraId="47951665" w14:textId="77777777" w:rsidR="00CB164A" w:rsidRDefault="00CB164A" w:rsidP="0091402D">
            <w:pPr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  <w:lang w:val="en-PH" w:eastAsia="en-PH"/>
              </w:rPr>
            </w:pPr>
          </w:p>
          <w:p w14:paraId="3D890818" w14:textId="77777777" w:rsidR="00CB164A" w:rsidRDefault="00CB164A" w:rsidP="0091402D">
            <w:pPr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  <w:lang w:val="en-PH" w:eastAsia="en-PH"/>
              </w:rPr>
            </w:pPr>
          </w:p>
          <w:p w14:paraId="4D084DAB" w14:textId="77777777" w:rsidR="00CB164A" w:rsidRDefault="00CB164A" w:rsidP="0091402D">
            <w:pPr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  <w:lang w:val="en-PH" w:eastAsia="en-PH"/>
              </w:rPr>
            </w:pPr>
          </w:p>
        </w:tc>
        <w:tc>
          <w:tcPr>
            <w:tcW w:w="2849" w:type="dxa"/>
          </w:tcPr>
          <w:p w14:paraId="04CF079F" w14:textId="77777777" w:rsidR="00CB164A" w:rsidRPr="005E20AC" w:rsidRDefault="00CB164A" w:rsidP="0091402D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</w:p>
          <w:p w14:paraId="39D7AE72" w14:textId="77777777" w:rsidR="00BB0774" w:rsidRPr="005E20AC" w:rsidRDefault="00BB0774" w:rsidP="0091402D">
            <w:pPr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</w:p>
          <w:p w14:paraId="78BD7278" w14:textId="77777777" w:rsidR="00FB3A02" w:rsidRPr="005E20AC" w:rsidRDefault="00FB3A02" w:rsidP="00FB3A02">
            <w:pPr>
              <w:jc w:val="center"/>
              <w:rPr>
                <w:rFonts w:ascii="Arial" w:hAnsi="Arial" w:cs="Arial"/>
                <w:bCs/>
                <w:sz w:val="22"/>
                <w:szCs w:val="22"/>
                <w:u w:val="single"/>
                <w:lang w:val="en-PH" w:eastAsia="en-PH"/>
              </w:rPr>
            </w:pPr>
            <w:r w:rsidRPr="005E20AC">
              <w:rPr>
                <w:rFonts w:ascii="Arial" w:hAnsi="Arial" w:cs="Arial"/>
                <w:bCs/>
                <w:sz w:val="22"/>
                <w:szCs w:val="22"/>
                <w:u w:val="single"/>
                <w:lang w:val="en-PH" w:eastAsia="en-PH"/>
              </w:rPr>
              <w:t>_____________________</w:t>
            </w:r>
          </w:p>
          <w:p w14:paraId="529887DD" w14:textId="45ED7C69" w:rsidR="00BB0774" w:rsidRPr="005E20AC" w:rsidRDefault="00FB3A02" w:rsidP="00FB3A0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PH" w:eastAsia="en-PH"/>
              </w:rPr>
            </w:pPr>
            <w:r w:rsidRPr="005E20AC">
              <w:rPr>
                <w:rFonts w:ascii="Arial" w:hAnsi="Arial" w:cs="Arial"/>
                <w:bCs/>
                <w:sz w:val="22"/>
                <w:szCs w:val="22"/>
                <w:lang w:val="en-PH" w:eastAsia="en-PH"/>
              </w:rPr>
              <w:t>Division Chief</w:t>
            </w:r>
          </w:p>
        </w:tc>
        <w:tc>
          <w:tcPr>
            <w:tcW w:w="1828" w:type="dxa"/>
          </w:tcPr>
          <w:p w14:paraId="40A114F5" w14:textId="77777777" w:rsidR="00CB164A" w:rsidRDefault="00CB164A" w:rsidP="0091402D">
            <w:pPr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  <w:lang w:val="en-PH" w:eastAsia="en-PH"/>
              </w:rPr>
            </w:pPr>
          </w:p>
        </w:tc>
      </w:tr>
    </w:tbl>
    <w:p w14:paraId="6DE512F9" w14:textId="77777777" w:rsidR="00CB164A" w:rsidRDefault="00CB164A" w:rsidP="0091402D">
      <w:pPr>
        <w:rPr>
          <w:rFonts w:ascii="Arial" w:hAnsi="Arial" w:cs="Arial"/>
          <w:b/>
          <w:bCs/>
          <w:i/>
          <w:color w:val="000000"/>
          <w:sz w:val="22"/>
          <w:szCs w:val="22"/>
          <w:lang w:val="en-PH" w:eastAsia="en-PH"/>
        </w:rPr>
      </w:pPr>
    </w:p>
    <w:p w14:paraId="0815DB90" w14:textId="77777777" w:rsidR="00CB164A" w:rsidRPr="00CB164A" w:rsidRDefault="00CB164A" w:rsidP="0091402D">
      <w:pPr>
        <w:rPr>
          <w:rFonts w:ascii="Arial" w:hAnsi="Arial" w:cs="Arial"/>
          <w:bCs/>
          <w:color w:val="000000"/>
          <w:sz w:val="22"/>
          <w:szCs w:val="22"/>
          <w:lang w:val="en-PH" w:eastAsia="en-PH"/>
        </w:rPr>
      </w:pPr>
    </w:p>
    <w:p w14:paraId="4994D597" w14:textId="77777777" w:rsidR="00CB164A" w:rsidRPr="00CB164A" w:rsidRDefault="00CB164A" w:rsidP="00CB164A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en-PH" w:eastAsia="en-PH"/>
        </w:rPr>
      </w:pPr>
      <w:r w:rsidRPr="00CB164A">
        <w:rPr>
          <w:rFonts w:ascii="Arial" w:hAnsi="Arial" w:cs="Arial"/>
          <w:b/>
          <w:bCs/>
          <w:color w:val="000000"/>
          <w:sz w:val="22"/>
          <w:szCs w:val="22"/>
          <w:lang w:val="en-PH" w:eastAsia="en-PH"/>
        </w:rPr>
        <w:t>CERTIFICATE OF CLEARANCE</w:t>
      </w:r>
    </w:p>
    <w:p w14:paraId="6DD2D71F" w14:textId="77777777" w:rsidR="00CB164A" w:rsidRDefault="00CB164A" w:rsidP="0091402D">
      <w:pPr>
        <w:rPr>
          <w:rFonts w:ascii="Arial" w:hAnsi="Arial" w:cs="Arial"/>
          <w:b/>
          <w:bCs/>
          <w:i/>
          <w:color w:val="000000"/>
          <w:sz w:val="22"/>
          <w:szCs w:val="22"/>
          <w:lang w:val="en-PH" w:eastAsia="en-PH"/>
        </w:rPr>
      </w:pPr>
    </w:p>
    <w:p w14:paraId="170DC495" w14:textId="0718CD3E" w:rsidR="00D94F8C" w:rsidRPr="00A2648E" w:rsidRDefault="00D94F8C" w:rsidP="00C41F0E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A2648E">
        <w:rPr>
          <w:rFonts w:ascii="Arial" w:hAnsi="Arial" w:cs="Arial"/>
          <w:b/>
          <w:sz w:val="22"/>
          <w:szCs w:val="22"/>
        </w:rPr>
        <w:t xml:space="preserve">In compliance with the Administrative Order No. 11, Series of 2020 otherwise known as </w:t>
      </w:r>
      <w:r w:rsidRPr="00A2648E">
        <w:rPr>
          <w:rFonts w:ascii="Arial" w:hAnsi="Arial" w:cs="Arial"/>
          <w:b/>
          <w:i/>
          <w:iCs/>
          <w:sz w:val="22"/>
          <w:szCs w:val="22"/>
        </w:rPr>
        <w:t>the Revised Guidelines for the Grants-in-Aid Program of the Department of Science and Technology, Item VII. Project Proposal Requirement and its Supporting Documents</w:t>
      </w:r>
      <w:r w:rsidRPr="00A2648E">
        <w:rPr>
          <w:rFonts w:ascii="Arial" w:hAnsi="Arial" w:cs="Arial"/>
          <w:b/>
          <w:sz w:val="22"/>
          <w:szCs w:val="22"/>
        </w:rPr>
        <w:t>, as may be determined as applicable, the Department of Science and Technology (DOST)</w:t>
      </w:r>
      <w:r w:rsidR="00FB3A02" w:rsidRPr="00A2648E">
        <w:rPr>
          <w:rFonts w:ascii="Arial" w:hAnsi="Arial" w:cs="Arial"/>
          <w:b/>
          <w:sz w:val="22"/>
          <w:szCs w:val="22"/>
        </w:rPr>
        <w:t>/Council</w:t>
      </w:r>
      <w:r w:rsidRPr="00A2648E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Pr="00A2648E">
        <w:rPr>
          <w:rFonts w:ascii="Arial" w:hAnsi="Arial" w:cs="Arial"/>
          <w:b/>
          <w:sz w:val="22"/>
          <w:szCs w:val="22"/>
        </w:rPr>
        <w:t>certifies</w:t>
      </w:r>
      <w:proofErr w:type="gramEnd"/>
      <w:r w:rsidRPr="00A2648E">
        <w:rPr>
          <w:rFonts w:ascii="Arial" w:hAnsi="Arial" w:cs="Arial"/>
          <w:b/>
          <w:sz w:val="22"/>
          <w:szCs w:val="22"/>
        </w:rPr>
        <w:t xml:space="preserve"> that Dr./Mr./Ms</w:t>
      </w:r>
      <w:r w:rsidR="003A4643" w:rsidRPr="00A2648E">
        <w:rPr>
          <w:rFonts w:ascii="Arial" w:hAnsi="Arial" w:cs="Arial"/>
          <w:b/>
          <w:sz w:val="22"/>
          <w:szCs w:val="22"/>
        </w:rPr>
        <w:t>.</w:t>
      </w:r>
      <w:r w:rsidRPr="00A2648E">
        <w:rPr>
          <w:rFonts w:ascii="Arial" w:hAnsi="Arial" w:cs="Arial"/>
          <w:b/>
          <w:sz w:val="22"/>
          <w:szCs w:val="22"/>
        </w:rPr>
        <w:t xml:space="preserve"> </w:t>
      </w:r>
      <w:r w:rsidRPr="00A2648E">
        <w:rPr>
          <w:rFonts w:ascii="Arial" w:hAnsi="Arial" w:cs="Arial"/>
          <w:b/>
          <w:sz w:val="22"/>
          <w:szCs w:val="22"/>
          <w:u w:val="single"/>
        </w:rPr>
        <w:t>(Name of Project Leader)</w:t>
      </w:r>
      <w:r w:rsidRPr="00A2648E">
        <w:rPr>
          <w:rFonts w:ascii="Arial" w:hAnsi="Arial" w:cs="Arial"/>
          <w:b/>
          <w:sz w:val="22"/>
          <w:szCs w:val="22"/>
        </w:rPr>
        <w:t xml:space="preserve"> has been cleared of his</w:t>
      </w:r>
      <w:r w:rsidR="00595A96" w:rsidRPr="00A2648E">
        <w:rPr>
          <w:rFonts w:ascii="Arial" w:hAnsi="Arial" w:cs="Arial"/>
          <w:b/>
          <w:sz w:val="22"/>
          <w:szCs w:val="22"/>
        </w:rPr>
        <w:t>/her</w:t>
      </w:r>
      <w:r w:rsidRPr="00A2648E">
        <w:rPr>
          <w:rFonts w:ascii="Arial" w:hAnsi="Arial" w:cs="Arial"/>
          <w:b/>
          <w:sz w:val="22"/>
          <w:szCs w:val="22"/>
        </w:rPr>
        <w:t xml:space="preserve"> accountabilities and responsibilities in the successful implementation </w:t>
      </w:r>
      <w:proofErr w:type="gramStart"/>
      <w:r w:rsidRPr="00A2648E">
        <w:rPr>
          <w:rFonts w:ascii="Arial" w:hAnsi="Arial" w:cs="Arial"/>
          <w:b/>
          <w:sz w:val="22"/>
          <w:szCs w:val="22"/>
        </w:rPr>
        <w:t xml:space="preserve">of  </w:t>
      </w:r>
      <w:r w:rsidR="00595A96" w:rsidRPr="00A2648E">
        <w:rPr>
          <w:rFonts w:ascii="Arial" w:hAnsi="Arial" w:cs="Arial"/>
          <w:b/>
          <w:sz w:val="22"/>
          <w:szCs w:val="22"/>
        </w:rPr>
        <w:t>the</w:t>
      </w:r>
      <w:proofErr w:type="gramEnd"/>
      <w:r w:rsidRPr="00A2648E">
        <w:rPr>
          <w:rFonts w:ascii="Arial" w:hAnsi="Arial" w:cs="Arial"/>
          <w:b/>
          <w:sz w:val="22"/>
          <w:szCs w:val="22"/>
        </w:rPr>
        <w:t xml:space="preserve"> program/project entitled _______________________________________________________________________.</w:t>
      </w:r>
    </w:p>
    <w:p w14:paraId="063B517D" w14:textId="77777777" w:rsidR="00D94F8C" w:rsidRPr="00A2648E" w:rsidRDefault="00D94F8C" w:rsidP="00D94F8C">
      <w:pPr>
        <w:rPr>
          <w:rFonts w:ascii="Arial" w:hAnsi="Arial" w:cs="Arial"/>
          <w:b/>
          <w:sz w:val="22"/>
          <w:szCs w:val="22"/>
        </w:rPr>
      </w:pPr>
    </w:p>
    <w:p w14:paraId="3D4D90A6" w14:textId="20BAC51D" w:rsidR="00D94F8C" w:rsidRPr="00A2648E" w:rsidRDefault="00D94F8C" w:rsidP="00D94F8C">
      <w:pPr>
        <w:rPr>
          <w:rFonts w:ascii="Arial" w:hAnsi="Arial" w:cs="Arial"/>
          <w:b/>
          <w:sz w:val="22"/>
          <w:szCs w:val="22"/>
        </w:rPr>
      </w:pPr>
      <w:r w:rsidRPr="00A2648E">
        <w:rPr>
          <w:rFonts w:ascii="Arial" w:hAnsi="Arial" w:cs="Arial"/>
          <w:b/>
          <w:sz w:val="22"/>
          <w:szCs w:val="22"/>
        </w:rPr>
        <w:t xml:space="preserve"> </w:t>
      </w:r>
    </w:p>
    <w:p w14:paraId="63B2F8D5" w14:textId="77777777" w:rsidR="00D94F8C" w:rsidRPr="00A2648E" w:rsidRDefault="00D94F8C" w:rsidP="00D94F8C">
      <w:pPr>
        <w:rPr>
          <w:rFonts w:ascii="Arial" w:hAnsi="Arial" w:cs="Arial"/>
          <w:b/>
          <w:sz w:val="22"/>
          <w:szCs w:val="22"/>
        </w:rPr>
      </w:pPr>
      <w:r w:rsidRPr="00A2648E">
        <w:rPr>
          <w:rFonts w:ascii="Arial" w:hAnsi="Arial" w:cs="Arial"/>
          <w:b/>
          <w:sz w:val="22"/>
          <w:szCs w:val="22"/>
        </w:rPr>
        <w:t xml:space="preserve"> </w:t>
      </w:r>
    </w:p>
    <w:p w14:paraId="6400FCFC" w14:textId="77777777" w:rsidR="00D94F8C" w:rsidRPr="00A2648E" w:rsidRDefault="00D94F8C" w:rsidP="00D94F8C">
      <w:pPr>
        <w:rPr>
          <w:rFonts w:ascii="Arial" w:hAnsi="Arial" w:cs="Arial"/>
          <w:b/>
          <w:sz w:val="22"/>
          <w:szCs w:val="22"/>
        </w:rPr>
      </w:pPr>
    </w:p>
    <w:p w14:paraId="14F6482F" w14:textId="7822371C" w:rsidR="00D94F8C" w:rsidRPr="00D94F8C" w:rsidRDefault="00D94F8C" w:rsidP="00C41F0E">
      <w:pPr>
        <w:ind w:firstLine="720"/>
        <w:rPr>
          <w:rFonts w:ascii="Arial" w:hAnsi="Arial" w:cs="Arial"/>
          <w:b/>
          <w:sz w:val="22"/>
          <w:szCs w:val="22"/>
        </w:rPr>
      </w:pPr>
      <w:r w:rsidRPr="00A2648E">
        <w:rPr>
          <w:rFonts w:ascii="Arial" w:hAnsi="Arial" w:cs="Arial"/>
          <w:b/>
          <w:sz w:val="22"/>
          <w:szCs w:val="22"/>
        </w:rPr>
        <w:t>Given this _______________________ at ____________________________.</w:t>
      </w:r>
    </w:p>
    <w:p w14:paraId="473BF77C" w14:textId="77777777" w:rsidR="00D94F8C" w:rsidRPr="00D94F8C" w:rsidRDefault="00D94F8C" w:rsidP="00D94F8C">
      <w:pPr>
        <w:rPr>
          <w:rFonts w:ascii="Arial" w:hAnsi="Arial" w:cs="Arial"/>
          <w:b/>
          <w:sz w:val="22"/>
          <w:szCs w:val="22"/>
        </w:rPr>
      </w:pPr>
    </w:p>
    <w:p w14:paraId="629223AA" w14:textId="77777777" w:rsidR="00D94F8C" w:rsidRPr="00D94F8C" w:rsidRDefault="00D94F8C" w:rsidP="00D94F8C">
      <w:pPr>
        <w:rPr>
          <w:rFonts w:ascii="Arial" w:hAnsi="Arial" w:cs="Arial"/>
          <w:b/>
          <w:sz w:val="22"/>
          <w:szCs w:val="22"/>
        </w:rPr>
      </w:pPr>
      <w:r w:rsidRPr="00D94F8C">
        <w:rPr>
          <w:rFonts w:ascii="Arial" w:hAnsi="Arial" w:cs="Arial"/>
          <w:b/>
          <w:sz w:val="22"/>
          <w:szCs w:val="22"/>
        </w:rPr>
        <w:t xml:space="preserve"> </w:t>
      </w:r>
    </w:p>
    <w:p w14:paraId="1B6F25E0" w14:textId="77777777" w:rsidR="00D94F8C" w:rsidRPr="00D94F8C" w:rsidRDefault="00D94F8C" w:rsidP="00D94F8C">
      <w:pPr>
        <w:rPr>
          <w:rFonts w:ascii="Arial" w:hAnsi="Arial" w:cs="Arial"/>
          <w:b/>
          <w:sz w:val="22"/>
          <w:szCs w:val="22"/>
        </w:rPr>
      </w:pPr>
    </w:p>
    <w:p w14:paraId="120CB22F" w14:textId="77777777" w:rsidR="00D94F8C" w:rsidRPr="00D94F8C" w:rsidRDefault="00D94F8C" w:rsidP="00D94F8C">
      <w:pPr>
        <w:rPr>
          <w:rFonts w:ascii="Arial" w:hAnsi="Arial" w:cs="Arial"/>
          <w:b/>
          <w:sz w:val="22"/>
          <w:szCs w:val="22"/>
        </w:rPr>
      </w:pPr>
      <w:r w:rsidRPr="00D94F8C">
        <w:rPr>
          <w:rFonts w:ascii="Arial" w:hAnsi="Arial" w:cs="Arial"/>
          <w:b/>
          <w:sz w:val="22"/>
          <w:szCs w:val="22"/>
        </w:rPr>
        <w:t xml:space="preserve">  </w:t>
      </w:r>
    </w:p>
    <w:p w14:paraId="0C1C6435" w14:textId="77777777" w:rsidR="00D94F8C" w:rsidRPr="00D94F8C" w:rsidRDefault="00D94F8C" w:rsidP="00D94F8C">
      <w:pPr>
        <w:rPr>
          <w:rFonts w:ascii="Arial" w:hAnsi="Arial" w:cs="Arial"/>
          <w:b/>
          <w:sz w:val="22"/>
          <w:szCs w:val="22"/>
        </w:rPr>
      </w:pPr>
    </w:p>
    <w:p w14:paraId="383D0265" w14:textId="77777777" w:rsidR="00D94F8C" w:rsidRPr="00D94F8C" w:rsidRDefault="00D94F8C" w:rsidP="00C41F0E">
      <w:pPr>
        <w:jc w:val="center"/>
        <w:rPr>
          <w:rFonts w:ascii="Arial" w:hAnsi="Arial" w:cs="Arial"/>
          <w:b/>
          <w:sz w:val="22"/>
          <w:szCs w:val="22"/>
        </w:rPr>
      </w:pPr>
      <w:r w:rsidRPr="00D94F8C">
        <w:rPr>
          <w:rFonts w:ascii="Arial" w:hAnsi="Arial" w:cs="Arial"/>
          <w:b/>
          <w:sz w:val="22"/>
          <w:szCs w:val="22"/>
        </w:rPr>
        <w:t>Approved by:</w:t>
      </w:r>
    </w:p>
    <w:p w14:paraId="1791BEED" w14:textId="77777777" w:rsidR="00D94F8C" w:rsidRPr="00D94F8C" w:rsidRDefault="00D94F8C" w:rsidP="00C41F0E">
      <w:pPr>
        <w:jc w:val="center"/>
        <w:rPr>
          <w:rFonts w:ascii="Arial" w:hAnsi="Arial" w:cs="Arial"/>
          <w:b/>
          <w:sz w:val="22"/>
          <w:szCs w:val="22"/>
        </w:rPr>
      </w:pPr>
    </w:p>
    <w:p w14:paraId="4D564298" w14:textId="53A93145" w:rsidR="00D94F8C" w:rsidRPr="00D94F8C" w:rsidRDefault="00D94F8C" w:rsidP="00C41F0E">
      <w:pPr>
        <w:jc w:val="center"/>
        <w:rPr>
          <w:rFonts w:ascii="Arial" w:hAnsi="Arial" w:cs="Arial"/>
          <w:b/>
          <w:sz w:val="22"/>
          <w:szCs w:val="22"/>
        </w:rPr>
      </w:pPr>
    </w:p>
    <w:p w14:paraId="0145996A" w14:textId="77777777" w:rsidR="00D94F8C" w:rsidRPr="00D94F8C" w:rsidRDefault="00D94F8C" w:rsidP="00C41F0E">
      <w:pPr>
        <w:jc w:val="center"/>
        <w:rPr>
          <w:rFonts w:ascii="Arial" w:hAnsi="Arial" w:cs="Arial"/>
          <w:b/>
          <w:sz w:val="22"/>
          <w:szCs w:val="22"/>
        </w:rPr>
      </w:pPr>
    </w:p>
    <w:p w14:paraId="06675C9A" w14:textId="1CB1F709" w:rsidR="00F0231D" w:rsidRDefault="00D94F8C" w:rsidP="00C41F0E">
      <w:pPr>
        <w:ind w:firstLine="720"/>
        <w:jc w:val="center"/>
        <w:rPr>
          <w:rFonts w:ascii="Arial" w:hAnsi="Arial" w:cs="Arial"/>
          <w:b/>
          <w:sz w:val="22"/>
          <w:szCs w:val="22"/>
        </w:rPr>
      </w:pPr>
      <w:r w:rsidRPr="00D94F8C">
        <w:rPr>
          <w:rFonts w:ascii="Arial" w:hAnsi="Arial" w:cs="Arial"/>
          <w:b/>
          <w:sz w:val="22"/>
          <w:szCs w:val="22"/>
        </w:rPr>
        <w:t>____________________________________</w:t>
      </w:r>
      <w:bookmarkEnd w:id="0"/>
      <w:r w:rsidR="001C469A">
        <w:rPr>
          <w:rFonts w:ascii="Arial" w:hAnsi="Arial" w:cs="Arial"/>
          <w:b/>
          <w:sz w:val="22"/>
          <w:szCs w:val="22"/>
        </w:rPr>
        <w:t>_____________</w:t>
      </w:r>
    </w:p>
    <w:p w14:paraId="3B0F64C6" w14:textId="3322311A" w:rsidR="00A4429F" w:rsidRPr="00D33F5A" w:rsidRDefault="00311A1F" w:rsidP="00C41F0E">
      <w:pPr>
        <w:ind w:firstLine="720"/>
        <w:jc w:val="center"/>
        <w:rPr>
          <w:rFonts w:ascii="Arial" w:hAnsi="Arial" w:cs="Arial"/>
          <w:sz w:val="22"/>
          <w:szCs w:val="22"/>
        </w:rPr>
      </w:pPr>
      <w:r w:rsidRPr="00D33F5A">
        <w:rPr>
          <w:rFonts w:ascii="Arial" w:hAnsi="Arial" w:cs="Arial"/>
          <w:sz w:val="22"/>
          <w:szCs w:val="22"/>
        </w:rPr>
        <w:t xml:space="preserve">Undersecretary </w:t>
      </w:r>
      <w:r w:rsidR="001376DF">
        <w:rPr>
          <w:rFonts w:ascii="Arial" w:hAnsi="Arial" w:cs="Arial"/>
          <w:sz w:val="22"/>
          <w:szCs w:val="22"/>
        </w:rPr>
        <w:t>Concerned</w:t>
      </w:r>
      <w:r w:rsidR="00A4429F" w:rsidRPr="00D33F5A">
        <w:rPr>
          <w:rFonts w:ascii="Arial" w:hAnsi="Arial" w:cs="Arial"/>
          <w:sz w:val="22"/>
          <w:szCs w:val="22"/>
        </w:rPr>
        <w:t xml:space="preserve"> (</w:t>
      </w:r>
      <w:r w:rsidR="00A4429F" w:rsidRPr="00D33F5A">
        <w:rPr>
          <w:rFonts w:ascii="Arial" w:hAnsi="Arial" w:cs="Arial"/>
          <w:i/>
          <w:sz w:val="22"/>
          <w:szCs w:val="22"/>
        </w:rPr>
        <w:t>for DOST-GIA projects</w:t>
      </w:r>
      <w:r w:rsidR="00A4429F" w:rsidRPr="00D33F5A">
        <w:rPr>
          <w:rFonts w:ascii="Arial" w:hAnsi="Arial" w:cs="Arial"/>
          <w:sz w:val="22"/>
          <w:szCs w:val="22"/>
        </w:rPr>
        <w:t xml:space="preserve">) / </w:t>
      </w:r>
    </w:p>
    <w:p w14:paraId="0B305235" w14:textId="18E8EE6C" w:rsidR="001C469A" w:rsidRDefault="00A4429F" w:rsidP="00C41F0E">
      <w:pPr>
        <w:ind w:firstLine="720"/>
        <w:jc w:val="center"/>
        <w:rPr>
          <w:rFonts w:ascii="Arial" w:hAnsi="Arial" w:cs="Arial"/>
          <w:sz w:val="22"/>
          <w:szCs w:val="22"/>
        </w:rPr>
      </w:pPr>
      <w:r w:rsidRPr="00D33F5A">
        <w:rPr>
          <w:rFonts w:ascii="Arial" w:hAnsi="Arial" w:cs="Arial"/>
          <w:sz w:val="22"/>
          <w:szCs w:val="22"/>
        </w:rPr>
        <w:t>Executive Director</w:t>
      </w:r>
      <w:r w:rsidR="001C469A" w:rsidRPr="00D33F5A">
        <w:rPr>
          <w:rFonts w:ascii="Arial" w:hAnsi="Arial" w:cs="Arial"/>
          <w:sz w:val="22"/>
          <w:szCs w:val="22"/>
        </w:rPr>
        <w:t xml:space="preserve"> or his/her Authorized Representative</w:t>
      </w:r>
      <w:r w:rsidRPr="00D33F5A">
        <w:rPr>
          <w:rFonts w:ascii="Arial" w:hAnsi="Arial" w:cs="Arial"/>
          <w:sz w:val="22"/>
          <w:szCs w:val="22"/>
        </w:rPr>
        <w:t xml:space="preserve"> (</w:t>
      </w:r>
      <w:r w:rsidRPr="00D33F5A">
        <w:rPr>
          <w:rFonts w:ascii="Arial" w:hAnsi="Arial" w:cs="Arial"/>
          <w:i/>
          <w:sz w:val="22"/>
          <w:szCs w:val="22"/>
        </w:rPr>
        <w:t>for Council-GIA projects</w:t>
      </w:r>
      <w:r w:rsidRPr="00D33F5A">
        <w:rPr>
          <w:rFonts w:ascii="Arial" w:hAnsi="Arial" w:cs="Arial"/>
          <w:sz w:val="22"/>
          <w:szCs w:val="22"/>
        </w:rPr>
        <w:t>)</w:t>
      </w:r>
    </w:p>
    <w:p w14:paraId="5E1F8E9D" w14:textId="77777777" w:rsidR="001376DF" w:rsidRPr="001376DF" w:rsidRDefault="001376DF" w:rsidP="001376DF">
      <w:pPr>
        <w:rPr>
          <w:rFonts w:ascii="Arial" w:hAnsi="Arial" w:cs="Arial"/>
          <w:sz w:val="22"/>
          <w:szCs w:val="22"/>
        </w:rPr>
      </w:pPr>
    </w:p>
    <w:p w14:paraId="05E23747" w14:textId="77777777" w:rsidR="001376DF" w:rsidRDefault="001376DF" w:rsidP="001376DF">
      <w:pPr>
        <w:rPr>
          <w:rFonts w:ascii="Arial" w:hAnsi="Arial" w:cs="Arial"/>
          <w:sz w:val="22"/>
          <w:szCs w:val="22"/>
        </w:rPr>
      </w:pPr>
    </w:p>
    <w:p w14:paraId="15631F58" w14:textId="16B621A7" w:rsidR="001376DF" w:rsidRPr="001376DF" w:rsidRDefault="001376DF" w:rsidP="001376DF">
      <w:pPr>
        <w:tabs>
          <w:tab w:val="left" w:pos="607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1376DF" w:rsidRPr="001376DF" w:rsidSect="00FA208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8AAC1" w14:textId="77777777" w:rsidR="00BC0888" w:rsidRDefault="00BC0888" w:rsidP="008A3BEA">
      <w:r>
        <w:separator/>
      </w:r>
    </w:p>
  </w:endnote>
  <w:endnote w:type="continuationSeparator" w:id="0">
    <w:p w14:paraId="411C5144" w14:textId="77777777" w:rsidR="00BC0888" w:rsidRDefault="00BC0888" w:rsidP="008A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42A05" w14:textId="77777777" w:rsidR="00B72D8A" w:rsidRDefault="00B72D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3834D" w14:textId="77777777" w:rsidR="00B72D8A" w:rsidRDefault="00B72D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530" w:type="pct"/>
      <w:jc w:val="center"/>
      <w:tblLayout w:type="fixed"/>
      <w:tblCellMar>
        <w:left w:w="14" w:type="dxa"/>
        <w:right w:w="14" w:type="dxa"/>
      </w:tblCellMar>
      <w:tblLook w:val="04A0" w:firstRow="1" w:lastRow="0" w:firstColumn="1" w:lastColumn="0" w:noHBand="0" w:noVBand="1"/>
    </w:tblPr>
    <w:tblGrid>
      <w:gridCol w:w="1093"/>
      <w:gridCol w:w="84"/>
      <w:gridCol w:w="2841"/>
      <w:gridCol w:w="192"/>
      <w:gridCol w:w="675"/>
      <w:gridCol w:w="84"/>
      <w:gridCol w:w="1937"/>
      <w:gridCol w:w="1344"/>
      <w:gridCol w:w="1685"/>
      <w:gridCol w:w="48"/>
    </w:tblGrid>
    <w:tr w:rsidR="001376DF" w:rsidRPr="0015449F" w14:paraId="7CFF343C" w14:textId="77777777" w:rsidTr="001D45B7">
      <w:trPr>
        <w:gridAfter w:val="1"/>
        <w:wAfter w:w="360" w:type="dxa"/>
        <w:trHeight w:val="206"/>
        <w:jc w:val="center"/>
      </w:trPr>
      <w:tc>
        <w:tcPr>
          <w:tcW w:w="551" w:type="pct"/>
          <w:vMerge w:val="restart"/>
        </w:tcPr>
        <w:p w14:paraId="5AC58606" w14:textId="3B0A9FF3" w:rsidR="001376DF" w:rsidRPr="003E6E43" w:rsidRDefault="00B72D8A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Postal Address:</w:t>
          </w:r>
        </w:p>
      </w:tc>
      <w:tc>
        <w:tcPr>
          <w:tcW w:w="42" w:type="pct"/>
          <w:vMerge w:val="restart"/>
        </w:tcPr>
        <w:p w14:paraId="66B3804D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:</w:t>
          </w:r>
        </w:p>
      </w:tc>
      <w:tc>
        <w:tcPr>
          <w:tcW w:w="1430" w:type="pct"/>
          <w:vMerge w:val="restart"/>
        </w:tcPr>
        <w:p w14:paraId="0F4DE7F0" w14:textId="77777777" w:rsidR="001376DF" w:rsidRPr="003E6E43" w:rsidRDefault="001376DF" w:rsidP="001376DF">
          <w:pPr>
            <w:pStyle w:val="NoSpacing"/>
            <w:widowControl w:val="0"/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016352">
            <w:rPr>
              <w:rFonts w:ascii="Arial" w:hAnsi="Arial" w:cs="Arial"/>
              <w:sz w:val="16"/>
              <w:szCs w:val="16"/>
            </w:rPr>
            <w:t>DOST Main Building</w:t>
          </w:r>
          <w:r>
            <w:rPr>
              <w:rFonts w:ascii="Arial" w:hAnsi="Arial" w:cs="Arial"/>
              <w:sz w:val="16"/>
              <w:szCs w:val="16"/>
            </w:rPr>
            <w:t xml:space="preserve">, </w:t>
          </w:r>
          <w:r w:rsidRPr="003E6E43">
            <w:rPr>
              <w:rFonts w:ascii="Arial" w:hAnsi="Arial" w:cs="Arial"/>
              <w:sz w:val="16"/>
              <w:szCs w:val="16"/>
            </w:rPr>
            <w:t xml:space="preserve">DOST Complex, General </w:t>
          </w:r>
          <w:r>
            <w:rPr>
              <w:rFonts w:ascii="Arial" w:hAnsi="Arial" w:cs="Arial"/>
              <w:sz w:val="16"/>
              <w:szCs w:val="16"/>
            </w:rPr>
            <w:t xml:space="preserve">Santos Avenue, Central Bicutan, </w:t>
          </w:r>
          <w:r w:rsidRPr="003E6E43">
            <w:rPr>
              <w:rFonts w:ascii="Arial" w:hAnsi="Arial" w:cs="Arial"/>
              <w:sz w:val="16"/>
              <w:szCs w:val="16"/>
            </w:rPr>
            <w:t>Taguig City 1631</w:t>
          </w:r>
        </w:p>
      </w:tc>
      <w:tc>
        <w:tcPr>
          <w:tcW w:w="96" w:type="pct"/>
          <w:vMerge w:val="restart"/>
        </w:tcPr>
        <w:p w14:paraId="3AC78D1F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40" w:type="pct"/>
        </w:tcPr>
        <w:p w14:paraId="147DBB2D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Tel. Nos.</w:t>
          </w:r>
        </w:p>
      </w:tc>
      <w:tc>
        <w:tcPr>
          <w:tcW w:w="42" w:type="pct"/>
        </w:tcPr>
        <w:p w14:paraId="368269D1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:</w:t>
          </w:r>
        </w:p>
      </w:tc>
      <w:tc>
        <w:tcPr>
          <w:tcW w:w="975" w:type="pct"/>
        </w:tcPr>
        <w:p w14:paraId="442240CE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Trunkline (+632) 8837-2071</w:t>
          </w:r>
        </w:p>
      </w:tc>
      <w:tc>
        <w:tcPr>
          <w:tcW w:w="676" w:type="pct"/>
          <w:vMerge w:val="restart"/>
        </w:tcPr>
        <w:p w14:paraId="711CFC6B" w14:textId="77777777" w:rsidR="001376DF" w:rsidRPr="00BB6AB0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before="20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noProof/>
              <w:sz w:val="16"/>
              <w:szCs w:val="16"/>
              <w:lang w:val="en-PH" w:eastAsia="en-PH"/>
            </w:rPr>
            <w:drawing>
              <wp:inline distT="0" distB="0" distL="0" distR="0" wp14:anchorId="12CB8EED" wp14:editId="2636C928">
                <wp:extent cx="868680" cy="842811"/>
                <wp:effectExtent l="0" t="0" r="762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nofficial PQA 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8680" cy="842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8" w:type="pct"/>
          <w:vMerge w:val="restart"/>
        </w:tcPr>
        <w:p w14:paraId="000C900F" w14:textId="77777777" w:rsidR="001376DF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before="20"/>
            <w:jc w:val="center"/>
            <w:rPr>
              <w:rFonts w:ascii="Arial" w:hAnsi="Arial" w:cs="Arial"/>
              <w:b/>
              <w:noProof/>
              <w:sz w:val="16"/>
              <w:szCs w:val="16"/>
              <w:lang w:val="en-PH" w:eastAsia="en-PH"/>
            </w:rPr>
          </w:pPr>
          <w:r w:rsidRPr="00BB6AB0">
            <w:rPr>
              <w:rFonts w:ascii="Arial" w:hAnsi="Arial" w:cs="Arial"/>
              <w:b/>
              <w:noProof/>
              <w:sz w:val="16"/>
              <w:szCs w:val="16"/>
              <w:lang w:val="en-PH" w:eastAsia="en-PH"/>
            </w:rPr>
            <w:drawing>
              <wp:inline distT="0" distB="0" distL="0" distR="0" wp14:anchorId="1ECFB9B5" wp14:editId="0380636A">
                <wp:extent cx="914400" cy="844061"/>
                <wp:effectExtent l="0" t="0" r="0" b="0"/>
                <wp:docPr id="7" name="Picture 7" descr="A blue and white rectangular 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 descr="A blue and white rectangular sign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440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376DF" w:rsidRPr="0015449F" w14:paraId="69F7B5A5" w14:textId="77777777" w:rsidTr="001D45B7">
      <w:trPr>
        <w:trHeight w:val="205"/>
        <w:jc w:val="center"/>
      </w:trPr>
      <w:tc>
        <w:tcPr>
          <w:tcW w:w="551" w:type="pct"/>
          <w:vMerge/>
        </w:tcPr>
        <w:p w14:paraId="6583E91E" w14:textId="77777777" w:rsidR="001376DF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2" w:type="pct"/>
          <w:vMerge/>
        </w:tcPr>
        <w:p w14:paraId="10930D07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30" w:type="pct"/>
          <w:vMerge/>
        </w:tcPr>
        <w:p w14:paraId="746772F2" w14:textId="77777777" w:rsidR="001376DF" w:rsidRPr="003E6E43" w:rsidRDefault="001376DF" w:rsidP="001376DF">
          <w:pPr>
            <w:pStyle w:val="NoSpacing"/>
            <w:widowControl w:val="0"/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96" w:type="pct"/>
          <w:vMerge/>
        </w:tcPr>
        <w:p w14:paraId="3FB1B0F7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40" w:type="pct"/>
        </w:tcPr>
        <w:p w14:paraId="1EDEC1BC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Website</w:t>
          </w:r>
        </w:p>
      </w:tc>
      <w:tc>
        <w:tcPr>
          <w:tcW w:w="42" w:type="pct"/>
        </w:tcPr>
        <w:p w14:paraId="62BB0025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:</w:t>
          </w:r>
        </w:p>
      </w:tc>
      <w:tc>
        <w:tcPr>
          <w:tcW w:w="975" w:type="pct"/>
        </w:tcPr>
        <w:p w14:paraId="3B0163C8" w14:textId="77777777" w:rsidR="001376DF" w:rsidRPr="003E6E43" w:rsidRDefault="001376DF" w:rsidP="001376DF">
          <w:pPr>
            <w:pStyle w:val="NoSpacing"/>
            <w:widowControl w:val="0"/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www.dost.gov.ph</w:t>
          </w:r>
        </w:p>
      </w:tc>
      <w:tc>
        <w:tcPr>
          <w:tcW w:w="676" w:type="pct"/>
          <w:vMerge/>
        </w:tcPr>
        <w:p w14:paraId="3F5DCF6A" w14:textId="77777777" w:rsidR="001376DF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before="20"/>
            <w:jc w:val="center"/>
            <w:rPr>
              <w:rFonts w:ascii="Arial" w:hAnsi="Arial" w:cs="Arial"/>
              <w:b/>
              <w:noProof/>
              <w:sz w:val="16"/>
              <w:szCs w:val="16"/>
              <w:lang w:val="en-PH" w:eastAsia="en-PH"/>
            </w:rPr>
          </w:pPr>
        </w:p>
      </w:tc>
      <w:tc>
        <w:tcPr>
          <w:tcW w:w="848" w:type="pct"/>
          <w:vMerge/>
        </w:tcPr>
        <w:p w14:paraId="0CEAF498" w14:textId="77777777" w:rsidR="001376DF" w:rsidRPr="00BB6AB0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before="20"/>
            <w:jc w:val="center"/>
            <w:rPr>
              <w:rFonts w:ascii="Arial" w:hAnsi="Arial" w:cs="Arial"/>
              <w:b/>
              <w:noProof/>
              <w:sz w:val="16"/>
              <w:szCs w:val="16"/>
              <w:lang w:val="en-PH" w:eastAsia="en-PH"/>
            </w:rPr>
          </w:pPr>
        </w:p>
      </w:tc>
      <w:tc>
        <w:tcPr>
          <w:tcW w:w="360" w:type="dxa"/>
        </w:tcPr>
        <w:p w14:paraId="2CB631F4" w14:textId="77777777" w:rsidR="001376DF" w:rsidRPr="0015449F" w:rsidRDefault="001376DF">
          <w:pPr>
            <w:spacing w:after="160" w:line="259" w:lineRule="auto"/>
          </w:pPr>
          <w:r>
            <w:tab/>
          </w:r>
        </w:p>
      </w:tc>
    </w:tr>
    <w:tr w:rsidR="001376DF" w:rsidRPr="0015449F" w14:paraId="2ED10CDB" w14:textId="77777777" w:rsidTr="001D45B7">
      <w:trPr>
        <w:gridAfter w:val="1"/>
        <w:wAfter w:w="360" w:type="dxa"/>
        <w:trHeight w:val="250"/>
        <w:jc w:val="center"/>
      </w:trPr>
      <w:tc>
        <w:tcPr>
          <w:tcW w:w="551" w:type="pct"/>
        </w:tcPr>
        <w:p w14:paraId="64A72319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P.O. Box</w:t>
          </w:r>
        </w:p>
      </w:tc>
      <w:tc>
        <w:tcPr>
          <w:tcW w:w="42" w:type="pct"/>
        </w:tcPr>
        <w:p w14:paraId="7AFA5E87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:</w:t>
          </w:r>
        </w:p>
      </w:tc>
      <w:tc>
        <w:tcPr>
          <w:tcW w:w="1430" w:type="pct"/>
        </w:tcPr>
        <w:p w14:paraId="7209692F" w14:textId="77777777" w:rsidR="001376DF" w:rsidRPr="003E6E43" w:rsidRDefault="001376DF" w:rsidP="001376DF">
          <w:pPr>
            <w:pStyle w:val="NoSpacing"/>
            <w:widowControl w:val="0"/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3596 Manila Central Post Office</w:t>
          </w:r>
        </w:p>
      </w:tc>
      <w:tc>
        <w:tcPr>
          <w:tcW w:w="96" w:type="pct"/>
          <w:vMerge/>
        </w:tcPr>
        <w:p w14:paraId="6E1531EC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40" w:type="pct"/>
        </w:tcPr>
        <w:p w14:paraId="3E2922B2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Email</w:t>
          </w:r>
        </w:p>
      </w:tc>
      <w:tc>
        <w:tcPr>
          <w:tcW w:w="42" w:type="pct"/>
        </w:tcPr>
        <w:p w14:paraId="4B24D929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:</w:t>
          </w:r>
        </w:p>
      </w:tc>
      <w:tc>
        <w:tcPr>
          <w:tcW w:w="975" w:type="pct"/>
        </w:tcPr>
        <w:p w14:paraId="5FABD335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  <w:r w:rsidRPr="003E6E43">
            <w:rPr>
              <w:rFonts w:ascii="Arial" w:hAnsi="Arial" w:cs="Arial"/>
              <w:sz w:val="16"/>
              <w:szCs w:val="16"/>
            </w:rPr>
            <w:t>email@dost.gov.ph</w:t>
          </w:r>
        </w:p>
      </w:tc>
      <w:tc>
        <w:tcPr>
          <w:tcW w:w="676" w:type="pct"/>
          <w:vMerge/>
          <w:vAlign w:val="bottom"/>
        </w:tcPr>
        <w:p w14:paraId="5DD285DF" w14:textId="77777777" w:rsidR="001376DF" w:rsidRPr="00C66BC0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jc w:val="center"/>
            <w:rPr>
              <w:rFonts w:ascii="Arial" w:hAnsi="Arial" w:cs="Arial"/>
              <w:noProof/>
              <w:sz w:val="16"/>
              <w:szCs w:val="16"/>
              <w:lang w:val="en-PH" w:eastAsia="en-PH"/>
            </w:rPr>
          </w:pPr>
        </w:p>
      </w:tc>
      <w:tc>
        <w:tcPr>
          <w:tcW w:w="848" w:type="pct"/>
          <w:vMerge/>
        </w:tcPr>
        <w:p w14:paraId="7066B23F" w14:textId="77777777" w:rsidR="001376DF" w:rsidRPr="00C66BC0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jc w:val="center"/>
            <w:rPr>
              <w:rFonts w:ascii="Arial" w:hAnsi="Arial" w:cs="Arial"/>
              <w:noProof/>
              <w:sz w:val="16"/>
              <w:szCs w:val="16"/>
              <w:lang w:val="en-PH" w:eastAsia="en-PH"/>
            </w:rPr>
          </w:pPr>
        </w:p>
      </w:tc>
    </w:tr>
    <w:tr w:rsidR="001376DF" w:rsidRPr="0015449F" w14:paraId="5F0079F1" w14:textId="77777777" w:rsidTr="001D45B7">
      <w:trPr>
        <w:trHeight w:val="250"/>
        <w:jc w:val="center"/>
      </w:trPr>
      <w:tc>
        <w:tcPr>
          <w:tcW w:w="551" w:type="pct"/>
        </w:tcPr>
        <w:p w14:paraId="24E6EBAD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2" w:type="pct"/>
        </w:tcPr>
        <w:p w14:paraId="49EC1594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30" w:type="pct"/>
        </w:tcPr>
        <w:p w14:paraId="01049E6B" w14:textId="77777777" w:rsidR="001376DF" w:rsidRPr="003E6E43" w:rsidRDefault="001376DF" w:rsidP="001376DF">
          <w:pPr>
            <w:pStyle w:val="NoSpacing"/>
            <w:widowControl w:val="0"/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96" w:type="pct"/>
          <w:vMerge/>
        </w:tcPr>
        <w:p w14:paraId="293E2592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40" w:type="pct"/>
        </w:tcPr>
        <w:p w14:paraId="50341C72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2" w:type="pct"/>
        </w:tcPr>
        <w:p w14:paraId="7A340E8D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975" w:type="pct"/>
        </w:tcPr>
        <w:p w14:paraId="3A1F243E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76" w:type="pct"/>
          <w:vMerge/>
          <w:vAlign w:val="bottom"/>
        </w:tcPr>
        <w:p w14:paraId="57BE4373" w14:textId="77777777" w:rsidR="001376DF" w:rsidRPr="00C66BC0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jc w:val="center"/>
            <w:rPr>
              <w:rFonts w:ascii="Arial" w:hAnsi="Arial" w:cs="Arial"/>
              <w:noProof/>
              <w:sz w:val="16"/>
              <w:szCs w:val="16"/>
              <w:lang w:val="en-PH" w:eastAsia="en-PH"/>
            </w:rPr>
          </w:pPr>
        </w:p>
      </w:tc>
      <w:tc>
        <w:tcPr>
          <w:tcW w:w="848" w:type="pct"/>
          <w:vMerge/>
        </w:tcPr>
        <w:p w14:paraId="392E8651" w14:textId="77777777" w:rsidR="001376DF" w:rsidRPr="00C66BC0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jc w:val="center"/>
            <w:rPr>
              <w:rFonts w:ascii="Arial" w:hAnsi="Arial" w:cs="Arial"/>
              <w:noProof/>
              <w:sz w:val="16"/>
              <w:szCs w:val="16"/>
              <w:lang w:val="en-PH" w:eastAsia="en-PH"/>
            </w:rPr>
          </w:pPr>
        </w:p>
      </w:tc>
      <w:tc>
        <w:tcPr>
          <w:tcW w:w="360" w:type="dxa"/>
        </w:tcPr>
        <w:p w14:paraId="48E3AEB6" w14:textId="77777777" w:rsidR="001376DF" w:rsidRPr="0015449F" w:rsidRDefault="001376DF">
          <w:pPr>
            <w:spacing w:after="160" w:line="259" w:lineRule="auto"/>
          </w:pPr>
          <w:r>
            <w:tab/>
          </w:r>
        </w:p>
      </w:tc>
    </w:tr>
    <w:tr w:rsidR="001376DF" w:rsidRPr="0015449F" w14:paraId="35301403" w14:textId="77777777" w:rsidTr="001D45B7">
      <w:trPr>
        <w:gridAfter w:val="1"/>
        <w:wAfter w:w="360" w:type="dxa"/>
        <w:trHeight w:val="45"/>
        <w:jc w:val="center"/>
      </w:trPr>
      <w:tc>
        <w:tcPr>
          <w:tcW w:w="551" w:type="pct"/>
        </w:tcPr>
        <w:p w14:paraId="61B25B6D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2" w:type="pct"/>
        </w:tcPr>
        <w:p w14:paraId="126A403D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30" w:type="pct"/>
        </w:tcPr>
        <w:p w14:paraId="112F1D42" w14:textId="77777777" w:rsidR="001376DF" w:rsidRPr="003E6E43" w:rsidRDefault="001376DF" w:rsidP="001376DF">
          <w:pPr>
            <w:pStyle w:val="NoSpacing"/>
            <w:widowControl w:val="0"/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96" w:type="pct"/>
          <w:vMerge/>
        </w:tcPr>
        <w:p w14:paraId="57823030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40" w:type="pct"/>
        </w:tcPr>
        <w:p w14:paraId="387F78A8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2" w:type="pct"/>
        </w:tcPr>
        <w:p w14:paraId="0D4488FF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975" w:type="pct"/>
        </w:tcPr>
        <w:p w14:paraId="19484873" w14:textId="77777777" w:rsidR="001376DF" w:rsidRPr="003E6E43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spacing w:after="20"/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76" w:type="pct"/>
          <w:vMerge/>
        </w:tcPr>
        <w:p w14:paraId="051024E5" w14:textId="77777777" w:rsidR="001376DF" w:rsidRPr="00D7565A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jc w:val="both"/>
            <w:rPr>
              <w:rFonts w:ascii="Arial" w:hAnsi="Arial" w:cs="Arial"/>
              <w:noProof/>
              <w:sz w:val="16"/>
              <w:szCs w:val="16"/>
              <w:lang w:val="en-PH" w:eastAsia="en-PH"/>
            </w:rPr>
          </w:pPr>
        </w:p>
      </w:tc>
      <w:tc>
        <w:tcPr>
          <w:tcW w:w="848" w:type="pct"/>
        </w:tcPr>
        <w:p w14:paraId="576412BF" w14:textId="77777777" w:rsidR="001376DF" w:rsidRPr="00D7565A" w:rsidRDefault="001376DF" w:rsidP="001376DF">
          <w:pPr>
            <w:pStyle w:val="Footer"/>
            <w:widowControl w:val="0"/>
            <w:tabs>
              <w:tab w:val="clear" w:pos="4680"/>
              <w:tab w:val="clear" w:pos="9360"/>
              <w:tab w:val="center" w:pos="4801"/>
            </w:tabs>
            <w:jc w:val="center"/>
            <w:rPr>
              <w:rFonts w:ascii="Arial" w:hAnsi="Arial" w:cs="Arial"/>
              <w:noProof/>
              <w:sz w:val="16"/>
              <w:szCs w:val="16"/>
              <w:lang w:val="en-PH" w:eastAsia="en-PH"/>
            </w:rPr>
          </w:pPr>
          <w:r w:rsidRPr="004564D6">
            <w:rPr>
              <w:rFonts w:ascii="Arial" w:hAnsi="Arial" w:cs="Arial"/>
              <w:b/>
              <w:color w:val="000000"/>
              <w:sz w:val="14"/>
              <w:szCs w:val="16"/>
              <w:lang w:val="en-PH" w:eastAsia="en-PH"/>
            </w:rPr>
            <w:t>Certificate Registration No. PHP QMS 24 93 0194</w:t>
          </w:r>
        </w:p>
      </w:tc>
    </w:tr>
  </w:tbl>
  <w:p w14:paraId="77859582" w14:textId="6449EFC6" w:rsidR="001376DF" w:rsidRPr="001376DF" w:rsidRDefault="001376DF" w:rsidP="001376DF">
    <w:pPr>
      <w:pStyle w:val="Footer"/>
      <w:tabs>
        <w:tab w:val="clear" w:pos="4680"/>
        <w:tab w:val="clear" w:pos="9360"/>
        <w:tab w:val="center" w:pos="4801"/>
      </w:tabs>
      <w:rPr>
        <w:sz w:val="6"/>
        <w:szCs w:val="6"/>
      </w:rPr>
    </w:pPr>
    <w:r>
      <w:rPr>
        <w:noProof/>
        <w:lang w:val="en-PH" w:eastAsia="en-PH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6C9B81" wp14:editId="1FAE428F">
              <wp:simplePos x="0" y="0"/>
              <wp:positionH relativeFrom="margin">
                <wp:posOffset>-572770</wp:posOffset>
              </wp:positionH>
              <wp:positionV relativeFrom="paragraph">
                <wp:posOffset>-1213206</wp:posOffset>
              </wp:positionV>
              <wp:extent cx="6858000" cy="0"/>
              <wp:effectExtent l="0" t="0" r="12700" b="12700"/>
              <wp:wrapNone/>
              <wp:docPr id="2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D6BB5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8" o:spid="_x0000_s1026" type="#_x0000_t32" style="position:absolute;margin-left:-45.1pt;margin-top:-95.55pt;width:540pt;height:0;z-index:251659264;visibility:visible;mso-wrap-style:square;mso-width-percent:0;mso-height-percent:0;mso-wrap-distance-left:9pt;mso-wrap-distance-top:.Úmm;mso-wrap-distance-right:9pt;mso-wrap-distance-bottom:.Ú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7y1EugEAAGUDAAAOAAAAZHJzL2Uyb0RvYy54bWysU8Fu2zAMvQ/YPwi6L3YCrAuMOD2k6y7d&#13;&#10;FqDdBzCSbAuTRYFU4uTvJ6lxNnS3YT4Qoig+Pj7Sm/vz6MTJEFv0rVwuaimMV6it71v54+Xxw1oK&#13;&#10;juA1OPSmlRfD8n77/t1mCo1Z4YBOGxIJxHMzhVYOMYamqlgNZgReYDA+BTukEWJyqa80wZTQR1et&#13;&#10;6vqumpB0IFSGOd0+vAbltuB3nVHxe9exicK1MnGLxVKxh2yr7QaaniAMVl1pwD+wGMH6VPQG9QAR&#13;&#10;xJHsX1CjVYSMXVwoHCvsOqtM6SF1s6zfdPM8QDCllyQOh5tM/P9g1bfTzu8pU1dn/xyeUP1k4XE3&#13;&#10;gO9NIfByCWlwyyxVNQVubinZ4bAncZi+ok5v4BixqHDuaMyQqT9xLmJfbmKbcxQqXd6tP67rOs1E&#13;&#10;zbEKmjkxEMcvBkeRD63kSGD7Ie7Q+zRSpGUpA6cnjpkWNHNCrurx0TpXJuu8mBL31adUKIcYndU5&#13;&#10;WhzqDztH4gR5OcpXmnzzjPDodUEbDOjP13ME617PqbrzGc+UfbtSmsXJm8jNAfVlT7OCaZaF9HXv&#13;&#10;8rL86Redf/8d218AAAD//wMAUEsDBBQABgAIAAAAIQALas7J4AAAABIBAAAPAAAAZHJzL2Rvd25y&#13;&#10;ZXYueG1sTE/JbsIwEL1X6j9Yg9QbOOHQkhAH0U0cUSgHjiYesjQeR7Eh6d93eqjay2iWN2/JNpPt&#13;&#10;xA0H3zhSEC8iEEilMw1VCo4f7/MVCB80Gd05QgVf6GGT399lOjVupAJvh1AJJiGfagV1CH0qpS9r&#13;&#10;tNovXI/Et4sbrA48DpU0gx6Z3HZyGUWP0uqGWKHWPb7UWH4erlbB7nRqj6PdFa59bi9vT8Xe+bBX&#13;&#10;6mE2va65bNcgAk7h7wN+MrB/yNnY2V3JeNEpmCfRkqHcxEkcg2BIsko40vl3JfNM/o+SfwMAAP//&#13;&#10;AwBQSwECLQAUAAYACAAAACEAtoM4kv4AAADhAQAAEwAAAAAAAAAAAAAAAAAAAAAAW0NvbnRlbnRf&#13;&#10;VHlwZXNdLnhtbFBLAQItABQABgAIAAAAIQA4/SH/1gAAAJQBAAALAAAAAAAAAAAAAAAAAC8BAABf&#13;&#10;cmVscy8ucmVsc1BLAQItABQABgAIAAAAIQDU7y1EugEAAGUDAAAOAAAAAAAAAAAAAAAAAC4CAABk&#13;&#10;cnMvZTJvRG9jLnhtbFBLAQItABQABgAIAAAAIQALas7J4AAAABIBAAAPAAAAAAAAAAAAAAAAABQE&#13;&#10;AABkcnMvZG93bnJldi54bWxQSwUGAAAAAAQABADzAAAAIQUAAAAA&#13;&#10;" strokeweight="1pt">
              <v:shadow color="#7f7f7f" opacity=".5" offset="1pt"/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0F26F" w14:textId="77777777" w:rsidR="00BC0888" w:rsidRDefault="00BC0888" w:rsidP="008A3BEA">
      <w:r>
        <w:separator/>
      </w:r>
    </w:p>
  </w:footnote>
  <w:footnote w:type="continuationSeparator" w:id="0">
    <w:p w14:paraId="5A829389" w14:textId="77777777" w:rsidR="00BC0888" w:rsidRDefault="00BC0888" w:rsidP="008A3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D0A8D" w14:textId="77777777" w:rsidR="00B72D8A" w:rsidRDefault="00B72D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C0F1" w14:textId="77777777" w:rsidR="00B72D8A" w:rsidRDefault="00B72D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2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29" w:type="dxa"/>
        <w:right w:w="29" w:type="dxa"/>
      </w:tblCellMar>
      <w:tblLook w:val="04A0" w:firstRow="1" w:lastRow="0" w:firstColumn="1" w:lastColumn="0" w:noHBand="0" w:noVBand="1"/>
    </w:tblPr>
    <w:tblGrid>
      <w:gridCol w:w="1437"/>
      <w:gridCol w:w="6543"/>
      <w:gridCol w:w="1540"/>
    </w:tblGrid>
    <w:tr w:rsidR="001376DF" w14:paraId="1EC066E2" w14:textId="77777777" w:rsidTr="001D45B7">
      <w:trPr>
        <w:jc w:val="center"/>
      </w:trPr>
      <w:tc>
        <w:tcPr>
          <w:tcW w:w="1437" w:type="dxa"/>
        </w:tcPr>
        <w:p w14:paraId="45C1402F" w14:textId="77777777" w:rsidR="001376DF" w:rsidRDefault="001376DF" w:rsidP="001376DF">
          <w:pPr>
            <w:pStyle w:val="Header"/>
            <w:tabs>
              <w:tab w:val="clear" w:pos="4680"/>
              <w:tab w:val="clear" w:pos="9360"/>
              <w:tab w:val="left" w:pos="8280"/>
            </w:tabs>
            <w:jc w:val="center"/>
            <w:rPr>
              <w:sz w:val="16"/>
              <w:szCs w:val="16"/>
            </w:rPr>
          </w:pPr>
          <w:r>
            <w:rPr>
              <w:noProof/>
              <w:lang w:val="en-PH" w:eastAsia="en-PH"/>
            </w:rPr>
            <w:drawing>
              <wp:inline distT="0" distB="0" distL="0" distR="0" wp14:anchorId="31FF9F43" wp14:editId="368D9E57">
                <wp:extent cx="850392" cy="850392"/>
                <wp:effectExtent l="0" t="0" r="6985" b="6985"/>
                <wp:docPr id="5" name="Picture 1" descr="DOST corporate logo_shad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OST corporate logo_shad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392" cy="8503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43" w:type="dxa"/>
        </w:tcPr>
        <w:p w14:paraId="21C8231E" w14:textId="77777777" w:rsidR="001376DF" w:rsidRDefault="001376DF" w:rsidP="001376DF">
          <w:pPr>
            <w:spacing w:before="160" w:after="8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Republic of the Philippines</w:t>
          </w:r>
        </w:p>
        <w:p w14:paraId="15F7F9C9" w14:textId="77777777" w:rsidR="001376DF" w:rsidRDefault="001376DF" w:rsidP="001376DF">
          <w:pPr>
            <w:pStyle w:val="Header"/>
            <w:tabs>
              <w:tab w:val="clear" w:pos="4680"/>
              <w:tab w:val="clear" w:pos="9360"/>
              <w:tab w:val="left" w:pos="8280"/>
            </w:tabs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DEPARTMENT OF SCIENCE AND TECHNOLOGY</w:t>
          </w:r>
        </w:p>
        <w:p w14:paraId="65365D39" w14:textId="77777777" w:rsidR="001376DF" w:rsidRPr="00FD7D8F" w:rsidRDefault="001376DF" w:rsidP="001376DF">
          <w:pPr>
            <w:tabs>
              <w:tab w:val="left" w:pos="2016"/>
              <w:tab w:val="left" w:pos="4453"/>
            </w:tabs>
          </w:pPr>
          <w:r>
            <w:tab/>
          </w:r>
          <w:r>
            <w:tab/>
          </w:r>
        </w:p>
      </w:tc>
      <w:tc>
        <w:tcPr>
          <w:tcW w:w="1540" w:type="dxa"/>
        </w:tcPr>
        <w:p w14:paraId="71A33F4D" w14:textId="77777777" w:rsidR="001376DF" w:rsidRDefault="001376DF" w:rsidP="001376DF">
          <w:pPr>
            <w:pStyle w:val="Header"/>
            <w:tabs>
              <w:tab w:val="clear" w:pos="4680"/>
              <w:tab w:val="clear" w:pos="9360"/>
              <w:tab w:val="left" w:pos="8280"/>
            </w:tabs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en-PH" w:eastAsia="en-PH"/>
            </w:rPr>
            <w:drawing>
              <wp:inline distT="0" distB="0" distL="0" distR="0" wp14:anchorId="720030A4" wp14:editId="0C56F6E5">
                <wp:extent cx="914078" cy="857885"/>
                <wp:effectExtent l="0" t="0" r="635" b="0"/>
                <wp:docPr id="6" name="Picture 6" descr="A logo with a sun and sta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A logo with a sun and stars&#10;&#10;AI-generated content may be incorrect.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8858" cy="8717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7150423" w14:textId="7F4A77A5" w:rsidR="001376DF" w:rsidRPr="001376DF" w:rsidRDefault="001376DF" w:rsidP="001376DF">
    <w:pPr>
      <w:pStyle w:val="Header"/>
      <w:tabs>
        <w:tab w:val="clear" w:pos="4680"/>
        <w:tab w:val="clear" w:pos="9360"/>
        <w:tab w:val="left" w:pos="1587"/>
      </w:tabs>
      <w:rPr>
        <w:sz w:val="6"/>
        <w:szCs w:val="16"/>
      </w:rPr>
    </w:pPr>
    <w:r>
      <w:rPr>
        <w:sz w:val="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C08B8"/>
    <w:multiLevelType w:val="hybridMultilevel"/>
    <w:tmpl w:val="EEBE816E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070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88"/>
    <w:rsid w:val="00032787"/>
    <w:rsid w:val="000A2131"/>
    <w:rsid w:val="00121FEE"/>
    <w:rsid w:val="0012667B"/>
    <w:rsid w:val="001376DF"/>
    <w:rsid w:val="001C469A"/>
    <w:rsid w:val="002238CD"/>
    <w:rsid w:val="00232BE7"/>
    <w:rsid w:val="00245FB3"/>
    <w:rsid w:val="00273CF9"/>
    <w:rsid w:val="00307928"/>
    <w:rsid w:val="00311A1F"/>
    <w:rsid w:val="003422A5"/>
    <w:rsid w:val="003A4643"/>
    <w:rsid w:val="00422E0E"/>
    <w:rsid w:val="00433657"/>
    <w:rsid w:val="00442115"/>
    <w:rsid w:val="0047318B"/>
    <w:rsid w:val="004750D7"/>
    <w:rsid w:val="004D532D"/>
    <w:rsid w:val="0059131E"/>
    <w:rsid w:val="005928BE"/>
    <w:rsid w:val="00595A96"/>
    <w:rsid w:val="005E20AC"/>
    <w:rsid w:val="005E774B"/>
    <w:rsid w:val="00627E96"/>
    <w:rsid w:val="006A2893"/>
    <w:rsid w:val="006B516F"/>
    <w:rsid w:val="006C4A50"/>
    <w:rsid w:val="00755097"/>
    <w:rsid w:val="00781FE2"/>
    <w:rsid w:val="00792954"/>
    <w:rsid w:val="007A5F29"/>
    <w:rsid w:val="007B65D1"/>
    <w:rsid w:val="007D1C88"/>
    <w:rsid w:val="007D2071"/>
    <w:rsid w:val="007D6CFD"/>
    <w:rsid w:val="008A3BEA"/>
    <w:rsid w:val="0091402D"/>
    <w:rsid w:val="00997801"/>
    <w:rsid w:val="009E5608"/>
    <w:rsid w:val="00A2648E"/>
    <w:rsid w:val="00A4429F"/>
    <w:rsid w:val="00A844BF"/>
    <w:rsid w:val="00AE2859"/>
    <w:rsid w:val="00B33FE2"/>
    <w:rsid w:val="00B72D8A"/>
    <w:rsid w:val="00B808AB"/>
    <w:rsid w:val="00BB0774"/>
    <w:rsid w:val="00BB7805"/>
    <w:rsid w:val="00BC0888"/>
    <w:rsid w:val="00C41F0E"/>
    <w:rsid w:val="00C51933"/>
    <w:rsid w:val="00C75F24"/>
    <w:rsid w:val="00C97F92"/>
    <w:rsid w:val="00CB164A"/>
    <w:rsid w:val="00D012B4"/>
    <w:rsid w:val="00D33F5A"/>
    <w:rsid w:val="00D5378F"/>
    <w:rsid w:val="00D94F8C"/>
    <w:rsid w:val="00E516AD"/>
    <w:rsid w:val="00E60B92"/>
    <w:rsid w:val="00EB55EA"/>
    <w:rsid w:val="00EF13FC"/>
    <w:rsid w:val="00F01AC2"/>
    <w:rsid w:val="00F0231D"/>
    <w:rsid w:val="00F86CAB"/>
    <w:rsid w:val="00FA2089"/>
    <w:rsid w:val="00FB3A02"/>
    <w:rsid w:val="00FE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38CF"/>
  <w15:chartTrackingRefBased/>
  <w15:docId w15:val="{44818AA4-2D64-41A6-864C-76BAB4F0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C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7D1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13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B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A3B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BE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12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2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2B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2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2B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F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E"/>
    <w:rPr>
      <w:rFonts w:ascii="Segoe UI" w:eastAsia="Times New Roman" w:hAnsi="Segoe UI" w:cs="Segoe UI"/>
      <w:sz w:val="18"/>
      <w:szCs w:val="18"/>
      <w:lang w:val="en-US"/>
    </w:rPr>
  </w:style>
  <w:style w:type="paragraph" w:styleId="NoSpacing">
    <w:name w:val="No Spacing"/>
    <w:link w:val="NoSpacingChar"/>
    <w:uiPriority w:val="1"/>
    <w:qFormat/>
    <w:rsid w:val="001376DF"/>
    <w:pPr>
      <w:spacing w:after="0" w:line="240" w:lineRule="auto"/>
    </w:pPr>
    <w:rPr>
      <w:rFonts w:ascii="Times New Roman" w:eastAsia="SimSun" w:hAnsi="Times New Roman" w:cs="Times New Roman"/>
    </w:rPr>
  </w:style>
  <w:style w:type="character" w:customStyle="1" w:styleId="NoSpacingChar">
    <w:name w:val="No Spacing Char"/>
    <w:link w:val="NoSpacing"/>
    <w:uiPriority w:val="1"/>
    <w:rsid w:val="001376DF"/>
    <w:rPr>
      <w:rFonts w:ascii="Times New Roman" w:eastAsia="SimSu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DOST-SPD</dc:creator>
  <cp:keywords/>
  <dc:description/>
  <cp:lastModifiedBy>Dost Spd</cp:lastModifiedBy>
  <cp:revision>15</cp:revision>
  <cp:lastPrinted>2025-10-21T06:51:00Z</cp:lastPrinted>
  <dcterms:created xsi:type="dcterms:W3CDTF">2025-06-19T03:44:00Z</dcterms:created>
  <dcterms:modified xsi:type="dcterms:W3CDTF">2025-10-21T06:51:00Z</dcterms:modified>
</cp:coreProperties>
</file>